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79" w:rsidRPr="00130BC3" w:rsidRDefault="005C475A" w:rsidP="00B92B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C3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B92BE4" w:rsidRPr="00130BC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30BC3">
        <w:rPr>
          <w:rFonts w:ascii="Times New Roman" w:hAnsi="Times New Roman" w:cs="Times New Roman"/>
          <w:b/>
          <w:sz w:val="28"/>
          <w:szCs w:val="28"/>
          <w:lang w:val="uk-UA"/>
        </w:rPr>
        <w:t>токол ХІ</w:t>
      </w:r>
    </w:p>
    <w:p w:rsidR="005C475A" w:rsidRPr="00130BC3" w:rsidRDefault="005C475A" w:rsidP="00B92B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 ЗУСТРІЧ  КОМІСІЇ </w:t>
      </w:r>
      <w:r w:rsidR="00780AA5">
        <w:rPr>
          <w:rFonts w:ascii="Times New Roman" w:hAnsi="Times New Roman" w:cs="Times New Roman"/>
          <w:b/>
          <w:sz w:val="28"/>
          <w:szCs w:val="28"/>
          <w:lang w:val="uk-UA"/>
        </w:rPr>
        <w:t>У СПРАВАХ</w:t>
      </w:r>
      <w:r w:rsidR="009C18F0" w:rsidRPr="009C1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0BC3">
        <w:rPr>
          <w:rFonts w:ascii="Times New Roman" w:hAnsi="Times New Roman" w:cs="Times New Roman"/>
          <w:b/>
          <w:sz w:val="28"/>
          <w:szCs w:val="28"/>
          <w:lang w:val="uk-UA"/>
        </w:rPr>
        <w:t>ДУШПАСТИРСТВА МОЛОДІ РКЦ</w:t>
      </w:r>
    </w:p>
    <w:p w:rsidR="00B92BE4" w:rsidRDefault="00780AA5" w:rsidP="00B92B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AA5">
        <w:rPr>
          <w:rFonts w:ascii="Times New Roman" w:hAnsi="Times New Roman" w:cs="Times New Roman"/>
          <w:b/>
          <w:sz w:val="28"/>
          <w:szCs w:val="28"/>
          <w:lang w:val="uk-UA"/>
        </w:rPr>
        <w:t>Одеса</w:t>
      </w:r>
      <w:r w:rsidR="009C18F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</w:t>
      </w:r>
      <w:r w:rsidR="005C475A" w:rsidRPr="00130BC3">
        <w:rPr>
          <w:rFonts w:ascii="Times New Roman" w:hAnsi="Times New Roman" w:cs="Times New Roman"/>
          <w:b/>
          <w:sz w:val="28"/>
          <w:szCs w:val="28"/>
          <w:lang w:val="uk-UA"/>
        </w:rPr>
        <w:t>12 – 13.02.2019</w:t>
      </w:r>
      <w:r w:rsidR="009C18F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B92BE4" w:rsidRPr="00780AA5" w:rsidRDefault="00780AA5" w:rsidP="00780A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0AA5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5C475A" w:rsidRPr="00EB7B71" w:rsidRDefault="009C18F0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B7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5C475A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C475A" w:rsidRPr="00EB7B71">
        <w:rPr>
          <w:rFonts w:ascii="Times New Roman" w:hAnsi="Times New Roman" w:cs="Times New Roman"/>
          <w:sz w:val="28"/>
          <w:szCs w:val="28"/>
          <w:lang w:val="uk-UA"/>
        </w:rPr>
        <w:t>Міхал</w:t>
      </w:r>
      <w:proofErr w:type="spellEnd"/>
      <w:r w:rsidR="005C475A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475A" w:rsidRPr="00EB7B71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 w:rsidR="00B92BE4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80AA5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 Комісії</w:t>
      </w:r>
    </w:p>
    <w:p w:rsidR="005C475A" w:rsidRPr="00EB7B71" w:rsidRDefault="009C18F0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B7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5C475A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. Вальдемар </w:t>
      </w:r>
      <w:proofErr w:type="spellStart"/>
      <w:r w:rsidR="005C475A" w:rsidRPr="00EB7B71">
        <w:rPr>
          <w:rFonts w:ascii="Times New Roman" w:hAnsi="Times New Roman" w:cs="Times New Roman"/>
          <w:sz w:val="28"/>
          <w:szCs w:val="28"/>
          <w:lang w:val="uk-UA"/>
        </w:rPr>
        <w:t>Павелець</w:t>
      </w:r>
      <w:proofErr w:type="spellEnd"/>
      <w:r w:rsidR="00780AA5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відповідальний за </w:t>
      </w:r>
      <w:proofErr w:type="spellStart"/>
      <w:r w:rsidR="00780AA5" w:rsidRPr="00EB7B71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780AA5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молоді  у Києво – Житомирській дієцезії</w:t>
      </w:r>
    </w:p>
    <w:p w:rsidR="009C18F0" w:rsidRPr="00EB7B71" w:rsidRDefault="009C18F0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B7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B92BE4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. Юрій </w:t>
      </w:r>
      <w:proofErr w:type="spellStart"/>
      <w:r w:rsidR="00B92BE4" w:rsidRPr="00EB7B71">
        <w:rPr>
          <w:rFonts w:ascii="Times New Roman" w:hAnsi="Times New Roman" w:cs="Times New Roman"/>
          <w:sz w:val="28"/>
          <w:szCs w:val="28"/>
          <w:lang w:val="uk-UA"/>
        </w:rPr>
        <w:t>Сицінський</w:t>
      </w:r>
      <w:proofErr w:type="spellEnd"/>
      <w:r w:rsidR="00780AA5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відповідальний за </w:t>
      </w:r>
      <w:proofErr w:type="spellStart"/>
      <w:r w:rsidR="00780AA5" w:rsidRPr="00EB7B71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780AA5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молоді в </w:t>
      </w:r>
      <w:proofErr w:type="spellStart"/>
      <w:r w:rsidR="00780AA5" w:rsidRPr="00EB7B71">
        <w:rPr>
          <w:rFonts w:ascii="Times New Roman" w:hAnsi="Times New Roman" w:cs="Times New Roman"/>
          <w:sz w:val="28"/>
          <w:szCs w:val="28"/>
          <w:lang w:val="uk-UA"/>
        </w:rPr>
        <w:t>Одесько</w:t>
      </w:r>
      <w:proofErr w:type="spellEnd"/>
      <w:r w:rsidR="00780AA5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– Симферопольській дієцезії</w:t>
      </w:r>
    </w:p>
    <w:p w:rsidR="005C475A" w:rsidRPr="00EB7B71" w:rsidRDefault="009C18F0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B7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5C475A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. Олександр </w:t>
      </w:r>
      <w:proofErr w:type="spellStart"/>
      <w:r w:rsidR="005C475A" w:rsidRPr="00EB7B71">
        <w:rPr>
          <w:rFonts w:ascii="Times New Roman" w:hAnsi="Times New Roman" w:cs="Times New Roman"/>
          <w:sz w:val="28"/>
          <w:szCs w:val="28"/>
          <w:lang w:val="uk-UA"/>
        </w:rPr>
        <w:t>Пухальський</w:t>
      </w:r>
      <w:proofErr w:type="spellEnd"/>
      <w:r w:rsidR="00B92BE4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2D71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</w:t>
      </w:r>
      <w:proofErr w:type="spellStart"/>
      <w:r w:rsidR="00362D71" w:rsidRPr="00EB7B71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362D71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молоді у </w:t>
      </w:r>
      <w:proofErr w:type="spellStart"/>
      <w:r w:rsidR="00362D71" w:rsidRPr="00EB7B71">
        <w:rPr>
          <w:rFonts w:ascii="Times New Roman" w:hAnsi="Times New Roman" w:cs="Times New Roman"/>
          <w:sz w:val="28"/>
          <w:szCs w:val="28"/>
          <w:lang w:val="uk-UA"/>
        </w:rPr>
        <w:t>Харківсько</w:t>
      </w:r>
      <w:proofErr w:type="spellEnd"/>
      <w:r w:rsidR="00362D71" w:rsidRPr="00EB7B71">
        <w:rPr>
          <w:rFonts w:ascii="Times New Roman" w:hAnsi="Times New Roman" w:cs="Times New Roman"/>
          <w:sz w:val="28"/>
          <w:szCs w:val="28"/>
          <w:lang w:val="uk-UA"/>
        </w:rPr>
        <w:t xml:space="preserve"> – Запорізькій дієцезії</w:t>
      </w:r>
    </w:p>
    <w:p w:rsidR="005C475A" w:rsidRPr="00B92BE4" w:rsidRDefault="009C18F0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B7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5C475A" w:rsidRPr="00EB7B71">
        <w:rPr>
          <w:rFonts w:ascii="Times New Roman" w:hAnsi="Times New Roman" w:cs="Times New Roman"/>
          <w:sz w:val="28"/>
          <w:szCs w:val="28"/>
          <w:lang w:val="uk-UA"/>
        </w:rPr>
        <w:t>. Юстин</w:t>
      </w:r>
      <w:r w:rsidR="005C475A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475A" w:rsidRPr="00B92BE4">
        <w:rPr>
          <w:rFonts w:ascii="Times New Roman" w:hAnsi="Times New Roman" w:cs="Times New Roman"/>
          <w:sz w:val="28"/>
          <w:szCs w:val="28"/>
          <w:lang w:val="uk-UA"/>
        </w:rPr>
        <w:t>Копитко</w:t>
      </w:r>
      <w:proofErr w:type="spellEnd"/>
      <w:r w:rsidR="00362D71">
        <w:rPr>
          <w:rFonts w:ascii="Times New Roman" w:hAnsi="Times New Roman" w:cs="Times New Roman"/>
          <w:sz w:val="28"/>
          <w:szCs w:val="28"/>
          <w:lang w:val="uk-UA"/>
        </w:rPr>
        <w:t xml:space="preserve">: є організатором тренінгів </w:t>
      </w:r>
      <w:proofErr w:type="spellStart"/>
      <w:r w:rsidR="00362D71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="00362D71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</w:p>
    <w:p w:rsidR="00780AA5" w:rsidRDefault="009C18F0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A5"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271B58" w:rsidRPr="00780AA5">
        <w:rPr>
          <w:rFonts w:ascii="Times New Roman" w:hAnsi="Times New Roman" w:cs="Times New Roman"/>
          <w:sz w:val="28"/>
          <w:szCs w:val="28"/>
          <w:lang w:val="uk-UA"/>
        </w:rPr>
        <w:t>. Назар Білик – член Руху «Світло життя</w:t>
      </w:r>
      <w:r w:rsidR="00780AA5" w:rsidRPr="00780AA5">
        <w:rPr>
          <w:rFonts w:ascii="Times New Roman" w:hAnsi="Times New Roman" w:cs="Times New Roman"/>
          <w:sz w:val="28"/>
          <w:szCs w:val="28"/>
          <w:lang w:val="uk-UA"/>
        </w:rPr>
        <w:t xml:space="preserve">» у Львівській </w:t>
      </w:r>
      <w:r w:rsidR="00780AA5">
        <w:rPr>
          <w:rFonts w:ascii="Times New Roman" w:hAnsi="Times New Roman" w:cs="Times New Roman"/>
          <w:sz w:val="28"/>
          <w:szCs w:val="28"/>
          <w:lang w:val="uk-UA"/>
        </w:rPr>
        <w:t>дієцезії</w:t>
      </w:r>
    </w:p>
    <w:p w:rsidR="00780AA5" w:rsidRDefault="00271B58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A5">
        <w:rPr>
          <w:rFonts w:ascii="Times New Roman" w:hAnsi="Times New Roman" w:cs="Times New Roman"/>
          <w:sz w:val="28"/>
          <w:szCs w:val="28"/>
          <w:lang w:val="uk-UA"/>
        </w:rPr>
        <w:t>Юлія Воєвода –</w:t>
      </w:r>
      <w:r w:rsidR="00780AA5" w:rsidRPr="00780AA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 молоді Львівської дієцезії</w:t>
      </w:r>
      <w:r w:rsidRPr="00780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8F0" w:rsidRPr="00780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475A" w:rsidRPr="00780AA5" w:rsidRDefault="005C475A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AA5">
        <w:rPr>
          <w:rFonts w:ascii="Times New Roman" w:hAnsi="Times New Roman" w:cs="Times New Roman"/>
          <w:sz w:val="28"/>
          <w:szCs w:val="28"/>
          <w:lang w:val="uk-UA"/>
        </w:rPr>
        <w:t>Діана Паламарчук –</w:t>
      </w:r>
      <w:r w:rsidR="00780AA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 молоді </w:t>
      </w:r>
      <w:proofErr w:type="spellStart"/>
      <w:r w:rsidR="00780AA5">
        <w:rPr>
          <w:rFonts w:ascii="Times New Roman" w:hAnsi="Times New Roman" w:cs="Times New Roman"/>
          <w:sz w:val="28"/>
          <w:szCs w:val="28"/>
          <w:lang w:val="uk-UA"/>
        </w:rPr>
        <w:t>Одесько</w:t>
      </w:r>
      <w:proofErr w:type="spellEnd"/>
      <w:r w:rsidR="00780AA5">
        <w:rPr>
          <w:rFonts w:ascii="Times New Roman" w:hAnsi="Times New Roman" w:cs="Times New Roman"/>
          <w:sz w:val="28"/>
          <w:szCs w:val="28"/>
          <w:lang w:val="uk-UA"/>
        </w:rPr>
        <w:t>-Симферопольської дієцезії</w:t>
      </w:r>
    </w:p>
    <w:p w:rsidR="00B92BE4" w:rsidRPr="00B92BE4" w:rsidRDefault="00B92BE4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Анастасія Волинська – член секретаріату КДМ</w:t>
      </w:r>
    </w:p>
    <w:p w:rsidR="00B92BE4" w:rsidRDefault="009C18F0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</w:t>
      </w:r>
      <w:r w:rsidR="009119F1" w:rsidRPr="00B92BE4">
        <w:rPr>
          <w:rFonts w:ascii="Times New Roman" w:hAnsi="Times New Roman" w:cs="Times New Roman"/>
          <w:sz w:val="28"/>
          <w:szCs w:val="28"/>
          <w:lang w:val="uk-UA"/>
        </w:rPr>
        <w:t>. Артем Петренко</w:t>
      </w:r>
      <w:r w:rsidRPr="009C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відповідальни</w:t>
      </w:r>
      <w:r w:rsidR="00780AA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92BE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B92BE4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B92BE4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="00362D7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62D71">
        <w:rPr>
          <w:rFonts w:ascii="Times New Roman" w:hAnsi="Times New Roman" w:cs="Times New Roman"/>
          <w:sz w:val="28"/>
          <w:szCs w:val="28"/>
          <w:lang w:val="uk-UA"/>
        </w:rPr>
        <w:t>Одесько</w:t>
      </w:r>
      <w:proofErr w:type="spellEnd"/>
      <w:r w:rsidR="00362D71">
        <w:rPr>
          <w:rFonts w:ascii="Times New Roman" w:hAnsi="Times New Roman" w:cs="Times New Roman"/>
          <w:sz w:val="28"/>
          <w:szCs w:val="28"/>
          <w:lang w:val="uk-UA"/>
        </w:rPr>
        <w:t xml:space="preserve"> – Симферопольській дієцезії. </w:t>
      </w:r>
      <w:r w:rsid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9F1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2D71" w:rsidRDefault="009C18F0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Євген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8F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відповідальни</w:t>
      </w:r>
      <w:r w:rsidR="00780AA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62D7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362D71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362D71">
        <w:rPr>
          <w:rFonts w:ascii="Times New Roman" w:hAnsi="Times New Roman" w:cs="Times New Roman"/>
          <w:sz w:val="28"/>
          <w:szCs w:val="28"/>
          <w:lang w:val="uk-UA"/>
        </w:rPr>
        <w:t xml:space="preserve"> молоді Мукачівської дієцезії</w:t>
      </w:r>
    </w:p>
    <w:p w:rsidR="009119F1" w:rsidRDefault="009119F1" w:rsidP="00F56B7F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D71" w:rsidRPr="009C18F0">
        <w:rPr>
          <w:rFonts w:ascii="Times New Roman" w:hAnsi="Times New Roman" w:cs="Times New Roman"/>
          <w:sz w:val="28"/>
          <w:szCs w:val="28"/>
          <w:lang w:val="uk-UA"/>
        </w:rPr>
        <w:t>Моріка</w:t>
      </w:r>
      <w:proofErr w:type="spellEnd"/>
      <w:r w:rsidR="00884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4697">
        <w:rPr>
          <w:rFonts w:ascii="Times New Roman" w:hAnsi="Times New Roman" w:cs="Times New Roman"/>
          <w:sz w:val="28"/>
          <w:szCs w:val="28"/>
          <w:lang w:val="uk-UA"/>
        </w:rPr>
        <w:t>Кімак</w:t>
      </w:r>
      <w:proofErr w:type="spellEnd"/>
      <w:r w:rsidR="00362D71" w:rsidRPr="009C18F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80AA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 молоді </w:t>
      </w:r>
      <w:r w:rsidR="00362D71" w:rsidRPr="009C18F0">
        <w:rPr>
          <w:rFonts w:ascii="Times New Roman" w:hAnsi="Times New Roman" w:cs="Times New Roman"/>
          <w:sz w:val="28"/>
          <w:szCs w:val="28"/>
          <w:lang w:val="uk-UA"/>
        </w:rPr>
        <w:t>Мукачівської дієцезії</w:t>
      </w:r>
    </w:p>
    <w:p w:rsidR="00362D71" w:rsidRPr="00130BC3" w:rsidRDefault="00362D71" w:rsidP="00362D71">
      <w:pPr>
        <w:pStyle w:val="a3"/>
        <w:ind w:left="144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62D71" w:rsidRPr="00130BC3" w:rsidRDefault="00362D71" w:rsidP="00362D71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C18F0" w:rsidRPr="00780AA5" w:rsidRDefault="009C18F0" w:rsidP="00B9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0AA5" w:rsidRPr="00780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Молитва по бревіарію </w:t>
      </w:r>
    </w:p>
    <w:p w:rsidR="00271B58" w:rsidRPr="00F41343" w:rsidRDefault="00271B58" w:rsidP="00B9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 w:rsidR="006970BA">
        <w:rPr>
          <w:rFonts w:ascii="Times New Roman" w:hAnsi="Times New Roman" w:cs="Times New Roman"/>
          <w:b/>
          <w:sz w:val="28"/>
          <w:szCs w:val="28"/>
          <w:lang w:val="uk-UA"/>
        </w:rPr>
        <w:t>Протоколу Х</w:t>
      </w:r>
      <w:r w:rsidRPr="00F41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зустрічі КДМ</w:t>
      </w:r>
    </w:p>
    <w:p w:rsidR="00362D71" w:rsidRDefault="00362D71" w:rsidP="00B92B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Пономаренко прочитала протокол </w:t>
      </w:r>
      <w:r w:rsidR="00271B58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Х зустрічі КДМ </w:t>
      </w:r>
    </w:p>
    <w:p w:rsidR="00130BC3" w:rsidRPr="00130BC3" w:rsidRDefault="00130BC3" w:rsidP="00B92BE4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56958" w:rsidRDefault="00362D71" w:rsidP="00B92B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C3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о. Юрія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Сицінського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додати до протоколу  в пункті</w:t>
      </w:r>
      <w:r w:rsidR="00F41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343" w:rsidRPr="00F4134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4134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41343" w:rsidRPr="00F41343">
        <w:rPr>
          <w:rFonts w:ascii="Times New Roman" w:hAnsi="Times New Roman" w:cs="Times New Roman"/>
          <w:sz w:val="28"/>
          <w:szCs w:val="28"/>
          <w:lang w:val="uk-UA"/>
        </w:rPr>
        <w:t>Звіт діяльності молодіж</w:t>
      </w:r>
      <w:r w:rsidR="00F41343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proofErr w:type="spellStart"/>
      <w:r w:rsidR="00F41343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="00F41343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F41343"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 w:rsidR="00F4134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30BC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130BC3">
        <w:rPr>
          <w:rFonts w:ascii="Times New Roman" w:hAnsi="Times New Roman" w:cs="Times New Roman"/>
          <w:sz w:val="28"/>
          <w:szCs w:val="28"/>
          <w:lang w:val="uk-UA"/>
        </w:rPr>
        <w:t>реколекцій</w:t>
      </w:r>
      <w:proofErr w:type="spellEnd"/>
      <w:r w:rsidR="00130B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130BC3">
        <w:rPr>
          <w:rFonts w:ascii="Times New Roman" w:hAnsi="Times New Roman" w:cs="Times New Roman"/>
          <w:sz w:val="28"/>
          <w:szCs w:val="28"/>
          <w:lang w:val="uk-UA"/>
        </w:rPr>
        <w:t>міністрантів</w:t>
      </w:r>
      <w:proofErr w:type="spellEnd"/>
      <w:r w:rsidR="00130B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30BC3">
        <w:rPr>
          <w:rFonts w:ascii="Times New Roman" w:hAnsi="Times New Roman" w:cs="Times New Roman"/>
          <w:sz w:val="28"/>
          <w:szCs w:val="28"/>
          <w:lang w:val="uk-UA"/>
        </w:rPr>
        <w:t>Одесько</w:t>
      </w:r>
      <w:proofErr w:type="spellEnd"/>
      <w:r w:rsidR="00130BC3">
        <w:rPr>
          <w:rFonts w:ascii="Times New Roman" w:hAnsi="Times New Roman" w:cs="Times New Roman"/>
          <w:sz w:val="28"/>
          <w:szCs w:val="28"/>
          <w:lang w:val="uk-UA"/>
        </w:rPr>
        <w:t xml:space="preserve"> – Симферопольській дієцезії літом 2018 року</w:t>
      </w:r>
      <w:r w:rsidR="005569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0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6958" w:rsidRDefault="00556958" w:rsidP="00B92BE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2D71" w:rsidRDefault="00362D71" w:rsidP="00B92B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i/>
          <w:sz w:val="28"/>
          <w:szCs w:val="28"/>
          <w:lang w:val="uk-UA"/>
        </w:rPr>
        <w:t>Заперечень немає.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0BC3" w:rsidRDefault="00271B58" w:rsidP="00130B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Голосування</w:t>
      </w:r>
      <w:r w:rsidR="00130BC3">
        <w:rPr>
          <w:rFonts w:ascii="Times New Roman" w:hAnsi="Times New Roman" w:cs="Times New Roman"/>
          <w:sz w:val="28"/>
          <w:szCs w:val="28"/>
          <w:lang w:val="uk-UA"/>
        </w:rPr>
        <w:t xml:space="preserve"> за прийняття протоколу</w:t>
      </w:r>
      <w:r w:rsidRPr="00130B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1B58" w:rsidRPr="00130BC3" w:rsidRDefault="00271B58" w:rsidP="00130B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C3">
        <w:rPr>
          <w:rFonts w:ascii="Times New Roman" w:hAnsi="Times New Roman" w:cs="Times New Roman"/>
          <w:sz w:val="28"/>
          <w:szCs w:val="28"/>
          <w:lang w:val="uk-UA"/>
        </w:rPr>
        <w:t xml:space="preserve"> за – 9, проти – 0 </w:t>
      </w:r>
    </w:p>
    <w:p w:rsidR="00C12F69" w:rsidRPr="00AF5002" w:rsidRDefault="00271B58" w:rsidP="00AF5002">
      <w:pPr>
        <w:pStyle w:val="a3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Протокол затвер</w:t>
      </w:r>
      <w:r w:rsidR="00130BC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жено</w:t>
      </w:r>
    </w:p>
    <w:p w:rsidR="00C12F69" w:rsidRPr="001E1BF9" w:rsidRDefault="00C12F69" w:rsidP="00B92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роботи по </w:t>
      </w:r>
      <w:proofErr w:type="spellStart"/>
      <w:r w:rsidRPr="001E1BF9">
        <w:rPr>
          <w:rFonts w:ascii="Times New Roman" w:hAnsi="Times New Roman" w:cs="Times New Roman"/>
          <w:b/>
          <w:sz w:val="28"/>
          <w:szCs w:val="28"/>
          <w:lang w:val="uk-UA"/>
        </w:rPr>
        <w:t>дієцезіях</w:t>
      </w:r>
      <w:proofErr w:type="spellEnd"/>
    </w:p>
    <w:p w:rsidR="005F7DBE" w:rsidRDefault="00C12F69" w:rsidP="001E1BF9">
      <w:pPr>
        <w:pStyle w:val="a4"/>
        <w:numPr>
          <w:ilvl w:val="0"/>
          <w:numId w:val="3"/>
        </w:numPr>
        <w:ind w:left="709" w:hanging="3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6958">
        <w:rPr>
          <w:rFonts w:ascii="Times New Roman" w:hAnsi="Times New Roman" w:cs="Times New Roman"/>
          <w:i/>
          <w:sz w:val="28"/>
          <w:szCs w:val="28"/>
          <w:lang w:val="uk-UA"/>
        </w:rPr>
        <w:t>Харківсько</w:t>
      </w:r>
      <w:proofErr w:type="spellEnd"/>
      <w:r w:rsidRPr="005569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Запорізька </w:t>
      </w:r>
      <w:r w:rsidR="005F7DBE" w:rsidRPr="00556958">
        <w:rPr>
          <w:rFonts w:ascii="Times New Roman" w:hAnsi="Times New Roman" w:cs="Times New Roman"/>
          <w:i/>
          <w:sz w:val="28"/>
          <w:szCs w:val="28"/>
          <w:lang w:val="uk-UA"/>
        </w:rPr>
        <w:t>дієцезія</w:t>
      </w:r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(о. Олександр </w:t>
      </w:r>
      <w:proofErr w:type="spellStart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>Пухальський</w:t>
      </w:r>
      <w:proofErr w:type="spellEnd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>). В роботі помітні два напрямки: м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ісцевий</w:t>
      </w:r>
      <w:r w:rsidR="001E1BF9">
        <w:rPr>
          <w:rFonts w:ascii="Times New Roman" w:hAnsi="Times New Roman" w:cs="Times New Roman"/>
          <w:sz w:val="28"/>
          <w:szCs w:val="28"/>
          <w:lang w:val="uk-UA"/>
        </w:rPr>
        <w:t xml:space="preserve"> характер та</w:t>
      </w:r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відкритість на ініціативи парафій. Я роблю те,</w:t>
      </w:r>
      <w:r w:rsidR="001E1BF9">
        <w:rPr>
          <w:rFonts w:ascii="Times New Roman" w:hAnsi="Times New Roman" w:cs="Times New Roman"/>
          <w:sz w:val="28"/>
          <w:szCs w:val="28"/>
          <w:lang w:val="uk-UA"/>
        </w:rPr>
        <w:t xml:space="preserve"> що можу сам і те що </w:t>
      </w:r>
      <w:proofErr w:type="spellStart"/>
      <w:r w:rsidR="001E1BF9">
        <w:rPr>
          <w:rFonts w:ascii="Times New Roman" w:hAnsi="Times New Roman" w:cs="Times New Roman"/>
          <w:sz w:val="28"/>
          <w:szCs w:val="28"/>
          <w:lang w:val="uk-UA"/>
        </w:rPr>
        <w:t>зафінансую</w:t>
      </w:r>
      <w:proofErr w:type="spellEnd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своїми силами.  </w:t>
      </w:r>
      <w:r w:rsidR="001E1BF9">
        <w:rPr>
          <w:rFonts w:ascii="Times New Roman" w:hAnsi="Times New Roman" w:cs="Times New Roman"/>
          <w:sz w:val="28"/>
          <w:szCs w:val="28"/>
          <w:lang w:val="uk-UA"/>
        </w:rPr>
        <w:t>Ми п</w:t>
      </w:r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ровели захід </w:t>
      </w:r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«Ми все ж таки їдемо до Панами». Провели </w:t>
      </w:r>
      <w:proofErr w:type="spellStart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>вігільну</w:t>
      </w:r>
      <w:proofErr w:type="spellEnd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зустріч для молоді. </w:t>
      </w:r>
      <w:proofErr w:type="spellStart"/>
      <w:r w:rsidR="00AA3C86">
        <w:rPr>
          <w:rFonts w:ascii="Times New Roman" w:hAnsi="Times New Roman" w:cs="Times New Roman"/>
          <w:sz w:val="28"/>
          <w:szCs w:val="28"/>
          <w:lang w:val="uk-UA"/>
        </w:rPr>
        <w:t>Вікентійськ</w:t>
      </w:r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провело </w:t>
      </w:r>
      <w:proofErr w:type="spellStart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>Уік-енд</w:t>
      </w:r>
      <w:proofErr w:type="spellEnd"/>
      <w:r w:rsidR="001E1BF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1E1BF9">
        <w:rPr>
          <w:rFonts w:ascii="Times New Roman" w:hAnsi="Times New Roman" w:cs="Times New Roman"/>
          <w:sz w:val="28"/>
          <w:szCs w:val="28"/>
          <w:lang w:val="uk-UA"/>
        </w:rPr>
        <w:t>мололі</w:t>
      </w:r>
      <w:proofErr w:type="spellEnd"/>
      <w:r w:rsidR="005F7DBE" w:rsidRPr="00B92B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BF9" w:rsidRPr="00B92BE4" w:rsidRDefault="001E1BF9" w:rsidP="001E1BF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DBE" w:rsidRDefault="005F7DBE" w:rsidP="001E1BF9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6958">
        <w:rPr>
          <w:rFonts w:ascii="Times New Roman" w:hAnsi="Times New Roman" w:cs="Times New Roman"/>
          <w:i/>
          <w:sz w:val="28"/>
          <w:szCs w:val="28"/>
          <w:lang w:val="uk-UA"/>
        </w:rPr>
        <w:t>Одесько</w:t>
      </w:r>
      <w:proofErr w:type="spellEnd"/>
      <w:r w:rsidRPr="005569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Симферопольська дієцезія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(о. Юрій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Сицінський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1BF9">
        <w:rPr>
          <w:rFonts w:ascii="Times New Roman" w:hAnsi="Times New Roman" w:cs="Times New Roman"/>
          <w:sz w:val="28"/>
          <w:szCs w:val="28"/>
          <w:lang w:val="uk-UA"/>
        </w:rPr>
        <w:t xml:space="preserve"> о. Артем Петренко). В цьому роц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і у нас з’явилися два</w:t>
      </w:r>
      <w:r w:rsidR="00AA3C86">
        <w:rPr>
          <w:rFonts w:ascii="Times New Roman" w:hAnsi="Times New Roman" w:cs="Times New Roman"/>
          <w:sz w:val="28"/>
          <w:szCs w:val="28"/>
          <w:lang w:val="uk-UA"/>
        </w:rPr>
        <w:t xml:space="preserve"> нових</w:t>
      </w:r>
      <w:r w:rsidR="001C08F1" w:rsidRPr="001C08F1">
        <w:rPr>
          <w:rFonts w:ascii="Times New Roman" w:hAnsi="Times New Roman" w:cs="Times New Roman"/>
          <w:sz w:val="28"/>
          <w:szCs w:val="28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відповідальних за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молоді. Не відбулись зустрічі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деканальної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молоді. Плануємо зробити курс для приготування до сім’ї.</w:t>
      </w:r>
      <w:r w:rsidR="00713E0A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О. Артем призначений відповідальним ДДМ. Запланували </w:t>
      </w:r>
      <w:proofErr w:type="spellStart"/>
      <w:r w:rsidR="00713E0A" w:rsidRPr="00B92BE4">
        <w:rPr>
          <w:rFonts w:ascii="Times New Roman" w:hAnsi="Times New Roman" w:cs="Times New Roman"/>
          <w:sz w:val="28"/>
          <w:szCs w:val="28"/>
          <w:lang w:val="uk-UA"/>
        </w:rPr>
        <w:t>реколекції</w:t>
      </w:r>
      <w:proofErr w:type="spellEnd"/>
      <w:r w:rsidR="00713E0A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в серпні для молоді</w:t>
      </w:r>
      <w:r w:rsidR="001E1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BF9" w:rsidRPr="00B92BE4" w:rsidRDefault="001E1BF9" w:rsidP="001E1BF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E0A" w:rsidRDefault="00713E0A" w:rsidP="001E1BF9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i/>
          <w:sz w:val="28"/>
          <w:szCs w:val="28"/>
          <w:lang w:val="uk-UA"/>
        </w:rPr>
        <w:t>Києво-Житомирська д</w:t>
      </w:r>
      <w:r w:rsidR="001E1BF9" w:rsidRPr="00556958">
        <w:rPr>
          <w:rFonts w:ascii="Times New Roman" w:hAnsi="Times New Roman" w:cs="Times New Roman"/>
          <w:i/>
          <w:sz w:val="28"/>
          <w:szCs w:val="28"/>
          <w:lang w:val="uk-UA"/>
        </w:rPr>
        <w:t>ієцезія</w:t>
      </w:r>
      <w:r w:rsidR="001E1BF9">
        <w:rPr>
          <w:rFonts w:ascii="Times New Roman" w:hAnsi="Times New Roman" w:cs="Times New Roman"/>
          <w:sz w:val="28"/>
          <w:szCs w:val="28"/>
          <w:lang w:val="uk-UA"/>
        </w:rPr>
        <w:t xml:space="preserve"> (о. Вальдемар </w:t>
      </w:r>
      <w:proofErr w:type="spellStart"/>
      <w:r w:rsidR="001E1BF9">
        <w:rPr>
          <w:rFonts w:ascii="Times New Roman" w:hAnsi="Times New Roman" w:cs="Times New Roman"/>
          <w:sz w:val="28"/>
          <w:szCs w:val="28"/>
          <w:lang w:val="uk-UA"/>
        </w:rPr>
        <w:t>Павелець</w:t>
      </w:r>
      <w:proofErr w:type="spellEnd"/>
      <w:r w:rsidR="001E1BF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Йде підготовка</w:t>
      </w:r>
      <w:r w:rsidR="001E1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до ДДМ. Якщо хтось хоче перейняти досвід в підготовці ДДМ в Житомирі, можете до нас приїхати. Можна звертатись до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Карітас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різних дитячих таборів, щоб </w:t>
      </w:r>
      <w:r w:rsidR="001E1BF9">
        <w:rPr>
          <w:rFonts w:ascii="Times New Roman" w:hAnsi="Times New Roman" w:cs="Times New Roman"/>
          <w:sz w:val="28"/>
          <w:szCs w:val="28"/>
          <w:lang w:val="uk-UA"/>
        </w:rPr>
        <w:t xml:space="preserve">заздалегідь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запланувати місце проживання.</w:t>
      </w:r>
    </w:p>
    <w:p w:rsidR="001E1BF9" w:rsidRPr="00B92BE4" w:rsidRDefault="001E1BF9" w:rsidP="001E1BF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B58" w:rsidRPr="00B92BE4" w:rsidRDefault="00713E0A" w:rsidP="001E1BF9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AF5002" w:rsidRPr="00556958">
        <w:rPr>
          <w:rFonts w:ascii="Times New Roman" w:hAnsi="Times New Roman" w:cs="Times New Roman"/>
          <w:i/>
          <w:sz w:val="28"/>
          <w:szCs w:val="28"/>
          <w:lang w:val="uk-UA"/>
        </w:rPr>
        <w:t>ьвівська дієцезія</w:t>
      </w:r>
      <w:r w:rsidR="00AF5002">
        <w:rPr>
          <w:rFonts w:ascii="Times New Roman" w:hAnsi="Times New Roman" w:cs="Times New Roman"/>
          <w:sz w:val="28"/>
          <w:szCs w:val="28"/>
          <w:lang w:val="uk-UA"/>
        </w:rPr>
        <w:t xml:space="preserve"> (о. Назар Білик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641C">
        <w:rPr>
          <w:rFonts w:ascii="Times New Roman" w:hAnsi="Times New Roman" w:cs="Times New Roman"/>
          <w:sz w:val="28"/>
          <w:szCs w:val="28"/>
          <w:lang w:val="uk-UA"/>
        </w:rPr>
        <w:t>. Були проведені заходи: «Ніч зі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 святими» на день всіх святих, дні зосередження для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міністрантів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, заходи приурочені до дня св. Цецилії, конкурс колядок, Поїздка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Тезе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участь в зустрічі після Синоду 7.12.2019, щорічна коляда з архієпископом, </w:t>
      </w:r>
      <w:proofErr w:type="spellStart"/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>реколекції</w:t>
      </w:r>
      <w:proofErr w:type="spellEnd"/>
      <w:r w:rsidR="004C6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для хлопців в семінарії у </w:t>
      </w:r>
      <w:proofErr w:type="spellStart"/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>Брюхлвичах</w:t>
      </w:r>
      <w:proofErr w:type="spellEnd"/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>реколекції</w:t>
      </w:r>
      <w:proofErr w:type="spellEnd"/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у сестер, виїзди в Карпати, </w:t>
      </w:r>
      <w:proofErr w:type="spellStart"/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>деканальні</w:t>
      </w:r>
      <w:proofErr w:type="spellEnd"/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дні спільноти, </w:t>
      </w:r>
      <w:proofErr w:type="spellStart"/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з молоддю яка виїхала за кордон. </w:t>
      </w:r>
    </w:p>
    <w:p w:rsidR="004C641C" w:rsidRPr="00B92BE4" w:rsidRDefault="004C641C" w:rsidP="00AF500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41C" w:rsidRPr="004C641C" w:rsidRDefault="00C3296C" w:rsidP="00B92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діяльності комісії </w:t>
      </w:r>
      <w:r w:rsidR="004C641C">
        <w:rPr>
          <w:rFonts w:ascii="Times New Roman" w:hAnsi="Times New Roman" w:cs="Times New Roman"/>
          <w:b/>
          <w:sz w:val="28"/>
          <w:szCs w:val="28"/>
          <w:lang w:val="uk-UA"/>
        </w:rPr>
        <w:t>за 2018 рік</w:t>
      </w:r>
    </w:p>
    <w:p w:rsidR="00C3296C" w:rsidRPr="00556958" w:rsidRDefault="004C641C" w:rsidP="004C641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зі з</w:t>
      </w:r>
      <w:r w:rsidR="00C3296C" w:rsidRPr="00B92BE4">
        <w:rPr>
          <w:rFonts w:ascii="Times New Roman" w:hAnsi="Times New Roman" w:cs="Times New Roman"/>
          <w:sz w:val="28"/>
          <w:szCs w:val="28"/>
          <w:lang w:val="uk-UA"/>
        </w:rPr>
        <w:t>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КДМ за 2018 рік 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6970BA" w:rsidRPr="006970BA">
        <w:rPr>
          <w:rFonts w:ascii="Times New Roman" w:hAnsi="Times New Roman" w:cs="Times New Roman"/>
          <w:i/>
          <w:sz w:val="28"/>
          <w:szCs w:val="28"/>
          <w:lang w:val="uk-UA"/>
        </w:rPr>
        <w:t>додаток 1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C641C" w:rsidRPr="00B92BE4" w:rsidRDefault="004C641C" w:rsidP="004C641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22C" w:rsidRDefault="0081522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: прийняти звіт діяльності комісії за 2018 рік</w:t>
      </w:r>
    </w:p>
    <w:p w:rsidR="00C3296C" w:rsidRPr="00B92BE4" w:rsidRDefault="00C3296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Голосування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звіту:</w:t>
      </w:r>
    </w:p>
    <w:p w:rsidR="00C3296C" w:rsidRDefault="00C3296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9 – за, 0 – проти</w:t>
      </w:r>
    </w:p>
    <w:p w:rsidR="004C641C" w:rsidRPr="00B92BE4" w:rsidRDefault="004C641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41C" w:rsidRPr="004C641C" w:rsidRDefault="004C641C" w:rsidP="00B92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Фінансовий звіт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 за 2018 рік</w:t>
      </w:r>
    </w:p>
    <w:p w:rsidR="00C3296C" w:rsidRDefault="004C641C" w:rsidP="004C641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представив фінансовий звіт КДМ за 2018 рік. 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70BA" w:rsidRPr="006970BA">
        <w:rPr>
          <w:rFonts w:ascii="Times New Roman" w:hAnsi="Times New Roman" w:cs="Times New Roman"/>
          <w:i/>
          <w:sz w:val="28"/>
          <w:szCs w:val="28"/>
          <w:lang w:val="uk-UA"/>
        </w:rPr>
        <w:t>додаток 2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C641C" w:rsidRPr="00B92BE4" w:rsidRDefault="004C641C" w:rsidP="004C641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22C" w:rsidRDefault="0081522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фінансовий звіт за 2018 рік</w:t>
      </w:r>
    </w:p>
    <w:p w:rsidR="00C3296C" w:rsidRPr="00B92BE4" w:rsidRDefault="00C3296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Голосування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звіту:</w:t>
      </w:r>
    </w:p>
    <w:p w:rsidR="00C3296C" w:rsidRDefault="00C3296C" w:rsidP="004C641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– за, 0 – проти</w:t>
      </w:r>
    </w:p>
    <w:p w:rsidR="00313CF0" w:rsidRPr="00B92BE4" w:rsidRDefault="00313CF0" w:rsidP="00AF500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CF0" w:rsidRDefault="002D666F" w:rsidP="00AF50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F0">
        <w:rPr>
          <w:rFonts w:ascii="Times New Roman" w:hAnsi="Times New Roman" w:cs="Times New Roman"/>
          <w:b/>
          <w:sz w:val="28"/>
          <w:szCs w:val="28"/>
          <w:lang w:val="uk-UA"/>
        </w:rPr>
        <w:t>Звіт про заходи що проведені в 2018 році</w:t>
      </w:r>
    </w:p>
    <w:p w:rsidR="00AF5002" w:rsidRPr="00AF5002" w:rsidRDefault="00AF5002" w:rsidP="00AF500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66F" w:rsidRPr="00313CF0" w:rsidRDefault="00313CF0" w:rsidP="00B92B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3C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СДМ в Панамі. (О. Вальдемар </w:t>
      </w:r>
      <w:proofErr w:type="spellStart"/>
      <w:r w:rsidRPr="00313CF0">
        <w:rPr>
          <w:rFonts w:ascii="Times New Roman" w:hAnsi="Times New Roman" w:cs="Times New Roman"/>
          <w:i/>
          <w:sz w:val="28"/>
          <w:szCs w:val="28"/>
          <w:lang w:val="uk-UA"/>
        </w:rPr>
        <w:t>Павелець</w:t>
      </w:r>
      <w:proofErr w:type="spellEnd"/>
      <w:r w:rsidRPr="00313CF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D666F" w:rsidRPr="00313C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D666F" w:rsidRPr="00B92BE4" w:rsidRDefault="002D666F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Всього приїхало 117 тис. людей. 300 учасників прибули на судні</w:t>
      </w:r>
      <w:r w:rsidR="006970BA"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8F1" w:rsidRPr="006970B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1C08F1" w:rsidRPr="006970BA">
        <w:rPr>
          <w:rFonts w:ascii="Times New Roman" w:hAnsi="Times New Roman" w:cs="Times New Roman"/>
          <w:sz w:val="28"/>
          <w:szCs w:val="28"/>
          <w:lang w:val="pl-PL"/>
        </w:rPr>
        <w:t>Dar</w:t>
      </w:r>
      <w:r w:rsidR="001C08F1"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8F1" w:rsidRPr="006970BA">
        <w:rPr>
          <w:rFonts w:ascii="Times New Roman" w:hAnsi="Times New Roman" w:cs="Times New Roman"/>
          <w:sz w:val="28"/>
          <w:szCs w:val="28"/>
          <w:lang w:val="pl-PL"/>
        </w:rPr>
        <w:t>m</w:t>
      </w:r>
      <w:r w:rsidR="001C08F1" w:rsidRPr="006970BA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="001C08F1" w:rsidRPr="006970BA">
        <w:rPr>
          <w:rFonts w:ascii="Times New Roman" w:hAnsi="Times New Roman" w:cs="Times New Roman"/>
          <w:sz w:val="28"/>
          <w:szCs w:val="28"/>
          <w:lang w:val="pl-PL"/>
        </w:rPr>
        <w:t>odzie</w:t>
      </w:r>
      <w:r w:rsidR="001C08F1" w:rsidRPr="006970BA">
        <w:rPr>
          <w:rFonts w:ascii="Times New Roman" w:hAnsi="Times New Roman" w:cs="Times New Roman"/>
          <w:sz w:val="28"/>
          <w:szCs w:val="28"/>
          <w:lang w:val="uk-UA"/>
        </w:rPr>
        <w:t>ż</w:t>
      </w:r>
      <w:r w:rsidR="001C08F1" w:rsidRPr="006970BA">
        <w:rPr>
          <w:rFonts w:ascii="Times New Roman" w:hAnsi="Times New Roman" w:cs="Times New Roman"/>
          <w:sz w:val="28"/>
          <w:szCs w:val="28"/>
          <w:lang w:val="pl-PL"/>
        </w:rPr>
        <w:t>y</w:t>
      </w:r>
      <w:r w:rsidR="001C08F1"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13CF0" w:rsidRPr="006970BA">
        <w:rPr>
          <w:rFonts w:ascii="Times New Roman" w:hAnsi="Times New Roman" w:cs="Times New Roman"/>
          <w:sz w:val="28"/>
          <w:szCs w:val="28"/>
          <w:lang w:val="uk-UA"/>
        </w:rPr>
        <w:t>який вийшов з Польщі в рамках акції „</w:t>
      </w:r>
      <w:proofErr w:type="spellStart"/>
      <w:r w:rsidR="00313CF0" w:rsidRPr="006970BA">
        <w:rPr>
          <w:rFonts w:ascii="Times New Roman" w:hAnsi="Times New Roman" w:cs="Times New Roman"/>
          <w:sz w:val="28"/>
          <w:szCs w:val="28"/>
          <w:lang w:val="uk-UA"/>
        </w:rPr>
        <w:t>Wypłyń</w:t>
      </w:r>
      <w:proofErr w:type="spellEnd"/>
      <w:r w:rsidR="00313CF0"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CF0" w:rsidRPr="006970BA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="00313CF0"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CF0" w:rsidRPr="006970BA">
        <w:rPr>
          <w:rFonts w:ascii="Times New Roman" w:hAnsi="Times New Roman" w:cs="Times New Roman"/>
          <w:sz w:val="28"/>
          <w:szCs w:val="28"/>
          <w:lang w:val="uk-UA"/>
        </w:rPr>
        <w:t>Głębię</w:t>
      </w:r>
      <w:proofErr w:type="spellEnd"/>
      <w:r w:rsidR="00313CF0" w:rsidRPr="006970B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. Не всі з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ціх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пасажирів були віруючими. З України прийняло участь 8 людей. </w:t>
      </w:r>
      <w:r w:rsidR="00313CF0" w:rsidRPr="006970BA">
        <w:rPr>
          <w:rFonts w:ascii="Times New Roman" w:hAnsi="Times New Roman" w:cs="Times New Roman"/>
          <w:sz w:val="28"/>
          <w:szCs w:val="28"/>
          <w:lang w:val="uk-UA"/>
        </w:rPr>
        <w:t>Серед них 2 людини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з УГКЦ що виграли конкурс, 2 </w:t>
      </w:r>
      <w:r w:rsidR="00313CF0"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>– волонтерки, які писали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статті про СДМ. Панама не змогла підготуватись до приїзду такої кількості людей. Перед СДМ в Панамі були прийняті нові закони для забезпечення безпеки учасників СДМ. З Польщі приїхало всього 3000 учасників. </w:t>
      </w:r>
    </w:p>
    <w:p w:rsidR="002D666F" w:rsidRPr="00B92BE4" w:rsidRDefault="002D666F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Хресна Дорога була підібрана до реалій Латинської Америки. Дуже добре пройшло нічне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2320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Служба Божа в неділю почалась о 8.00, бо в 10.00 вже було </w:t>
      </w:r>
      <w:r w:rsidR="00313CF0" w:rsidRPr="00B92BE4">
        <w:rPr>
          <w:rFonts w:ascii="Times New Roman" w:hAnsi="Times New Roman" w:cs="Times New Roman"/>
          <w:sz w:val="28"/>
          <w:szCs w:val="28"/>
          <w:lang w:val="uk-UA"/>
        </w:rPr>
        <w:t>спекотне</w:t>
      </w:r>
      <w:r w:rsidR="00412320" w:rsidRPr="00B92BE4">
        <w:rPr>
          <w:rFonts w:ascii="Times New Roman" w:hAnsi="Times New Roman" w:cs="Times New Roman"/>
          <w:sz w:val="28"/>
          <w:szCs w:val="28"/>
          <w:lang w:val="uk-UA"/>
        </w:rPr>
        <w:t>. Не було офіційного передання естафети Португалії.</w:t>
      </w:r>
    </w:p>
    <w:p w:rsidR="00B139C4" w:rsidRDefault="00412320" w:rsidP="00B139C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Маємо подумати як в Україні зорганізувати підготовку до поїздок на СДМ. Можна співпрацювати з Крайовим бюро Світових Днів Молоді (Польща) та Фондом економічної солідарності. </w:t>
      </w:r>
    </w:p>
    <w:p w:rsidR="00B139C4" w:rsidRDefault="00B139C4" w:rsidP="00B139C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9C4" w:rsidRPr="00AF5002" w:rsidRDefault="00A20024" w:rsidP="00F56B7F">
      <w:pPr>
        <w:pStyle w:val="a4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CF0">
        <w:rPr>
          <w:rFonts w:ascii="Times New Roman" w:hAnsi="Times New Roman" w:cs="Times New Roman"/>
          <w:i/>
          <w:sz w:val="28"/>
          <w:szCs w:val="28"/>
          <w:lang w:val="uk-UA"/>
        </w:rPr>
        <w:t>7.12</w:t>
      </w:r>
      <w:r w:rsidR="00313C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Зустріч з главою УГКЦ Святославом та архієпископом Мечиславом </w:t>
      </w:r>
      <w:proofErr w:type="spellStart"/>
      <w:r w:rsidR="00313CF0">
        <w:rPr>
          <w:rFonts w:ascii="Times New Roman" w:hAnsi="Times New Roman" w:cs="Times New Roman"/>
          <w:i/>
          <w:sz w:val="28"/>
          <w:szCs w:val="28"/>
          <w:lang w:val="uk-UA"/>
        </w:rPr>
        <w:t>Мокшицьким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39C4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о. Назар</w:t>
      </w:r>
      <w:r w:rsidR="00AA3C86">
        <w:rPr>
          <w:rFonts w:ascii="Times New Roman" w:hAnsi="Times New Roman" w:cs="Times New Roman"/>
          <w:sz w:val="28"/>
          <w:szCs w:val="28"/>
          <w:lang w:val="uk-UA"/>
        </w:rPr>
        <w:t xml:space="preserve"> Білик)</w:t>
      </w:r>
      <w:r w:rsidR="00AF5002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AF5002">
        <w:rPr>
          <w:rFonts w:ascii="Times New Roman" w:hAnsi="Times New Roman" w:cs="Times New Roman"/>
          <w:sz w:val="28"/>
          <w:szCs w:val="28"/>
          <w:lang w:val="uk-UA"/>
        </w:rPr>
        <w:t xml:space="preserve">подобалося, що прийняло участь багато священиків. Сама зустріч з </w:t>
      </w:r>
      <w:proofErr w:type="spellStart"/>
      <w:r w:rsidRPr="00AF5002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B139C4" w:rsidRPr="00AF5002">
        <w:rPr>
          <w:rFonts w:ascii="Times New Roman" w:hAnsi="Times New Roman" w:cs="Times New Roman"/>
          <w:sz w:val="28"/>
          <w:szCs w:val="28"/>
          <w:lang w:val="uk-UA"/>
        </w:rPr>
        <w:t>кшицьким</w:t>
      </w:r>
      <w:proofErr w:type="spellEnd"/>
      <w:r w:rsidR="00B139C4" w:rsidRPr="00AF5002">
        <w:rPr>
          <w:rFonts w:ascii="Times New Roman" w:hAnsi="Times New Roman" w:cs="Times New Roman"/>
          <w:sz w:val="28"/>
          <w:szCs w:val="28"/>
          <w:lang w:val="uk-UA"/>
        </w:rPr>
        <w:t xml:space="preserve"> була доброю, інформатив</w:t>
      </w:r>
      <w:r w:rsidRPr="00AF5002">
        <w:rPr>
          <w:rFonts w:ascii="Times New Roman" w:hAnsi="Times New Roman" w:cs="Times New Roman"/>
          <w:sz w:val="28"/>
          <w:szCs w:val="28"/>
          <w:lang w:val="uk-UA"/>
        </w:rPr>
        <w:t>ною. Позитивні враження</w:t>
      </w:r>
      <w:r w:rsidR="00B139C4" w:rsidRPr="00AF50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9C4" w:rsidRDefault="00B139C4" w:rsidP="00F56B7F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9C4" w:rsidRPr="00B139C4" w:rsidRDefault="00A20024" w:rsidP="00F56B7F">
      <w:pPr>
        <w:pStyle w:val="a4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9C4">
        <w:rPr>
          <w:rFonts w:ascii="Times New Roman" w:hAnsi="Times New Roman" w:cs="Times New Roman"/>
          <w:i/>
          <w:sz w:val="28"/>
          <w:szCs w:val="28"/>
          <w:lang w:val="uk-UA"/>
        </w:rPr>
        <w:t>17-19.12</w:t>
      </w:r>
      <w:r w:rsidR="00B139C4" w:rsidRPr="00B139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B139C4" w:rsidRPr="00B139C4">
        <w:rPr>
          <w:rFonts w:ascii="Times New Roman" w:hAnsi="Times New Roman" w:cs="Times New Roman"/>
          <w:i/>
          <w:sz w:val="28"/>
          <w:szCs w:val="28"/>
          <w:lang w:val="uk-UA"/>
        </w:rPr>
        <w:t>Tренінг</w:t>
      </w:r>
      <w:proofErr w:type="spellEnd"/>
      <w:r w:rsidR="00B139C4" w:rsidRPr="00B139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"Теоретичні та практичні аспекти в попередженні сексуального насильства над дітьми" </w:t>
      </w:r>
      <w:r w:rsidR="00B139C4" w:rsidRPr="00B139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139C4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B139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139C4" w:rsidRPr="00B139C4">
        <w:rPr>
          <w:rFonts w:ascii="Times New Roman" w:hAnsi="Times New Roman" w:cs="Times New Roman"/>
          <w:sz w:val="28"/>
          <w:szCs w:val="28"/>
          <w:lang w:val="uk-UA"/>
        </w:rPr>
        <w:t>іхал</w:t>
      </w:r>
      <w:proofErr w:type="spellEnd"/>
      <w:r w:rsidR="00B139C4" w:rsidRPr="00B13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39C4" w:rsidRPr="00B139C4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 w:rsidR="00B139C4" w:rsidRPr="00B139C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0024" w:rsidRPr="001C08F1" w:rsidRDefault="00B139C4" w:rsidP="00B139C4">
      <w:pPr>
        <w:pStyle w:val="a4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тренінг </w:t>
      </w:r>
      <w:r w:rsidR="00A20024" w:rsidRPr="00B92BE4">
        <w:rPr>
          <w:rFonts w:ascii="Times New Roman" w:hAnsi="Times New Roman" w:cs="Times New Roman"/>
          <w:sz w:val="28"/>
          <w:szCs w:val="28"/>
          <w:lang w:val="uk-UA"/>
        </w:rPr>
        <w:t>робили тренінг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кошти міста. В Україні не має </w:t>
      </w:r>
      <w:r w:rsidR="00A20024" w:rsidRPr="00B92BE4">
        <w:rPr>
          <w:rFonts w:ascii="Times New Roman" w:hAnsi="Times New Roman" w:cs="Times New Roman"/>
          <w:sz w:val="28"/>
          <w:szCs w:val="28"/>
          <w:lang w:val="uk-UA"/>
        </w:rPr>
        <w:t>спеціалістів в цієї галузі. Половина учасників світські псих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ологи, яким була цікава ця тема. Особливо їх цікавили відносини в родині, бо переважна більшість таких злочинів відбувається саме в сім’ї.  Приймали участь </w:t>
      </w:r>
      <w:r w:rsidRPr="001C08F1">
        <w:rPr>
          <w:rFonts w:ascii="Times New Roman" w:hAnsi="Times New Roman" w:cs="Times New Roman"/>
          <w:strike/>
          <w:sz w:val="28"/>
          <w:szCs w:val="28"/>
          <w:lang w:val="uk-UA"/>
        </w:rPr>
        <w:t>найпотужніші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B06E9">
        <w:rPr>
          <w:rFonts w:ascii="Times New Roman" w:hAnsi="Times New Roman" w:cs="Times New Roman"/>
          <w:sz w:val="28"/>
          <w:szCs w:val="28"/>
          <w:lang w:val="uk-UA"/>
        </w:rPr>
        <w:t xml:space="preserve">ренери, що приїхали </w:t>
      </w:r>
      <w:r w:rsidR="00A20024" w:rsidRPr="00B92BE4">
        <w:rPr>
          <w:rFonts w:ascii="Times New Roman" w:hAnsi="Times New Roman" w:cs="Times New Roman"/>
          <w:sz w:val="28"/>
          <w:szCs w:val="28"/>
          <w:lang w:val="uk-UA"/>
        </w:rPr>
        <w:t>з Польщі (</w:t>
      </w:r>
      <w:r w:rsidR="008B06E9">
        <w:rPr>
          <w:rFonts w:ascii="Times New Roman" w:hAnsi="Times New Roman" w:cs="Times New Roman"/>
          <w:sz w:val="28"/>
          <w:szCs w:val="28"/>
          <w:lang w:val="uk-UA"/>
        </w:rPr>
        <w:t>Єва Куш,</w:t>
      </w:r>
      <w:r w:rsidR="00AA3C86">
        <w:rPr>
          <w:rFonts w:ascii="Times New Roman" w:hAnsi="Times New Roman" w:cs="Times New Roman"/>
          <w:sz w:val="28"/>
          <w:szCs w:val="28"/>
          <w:lang w:val="uk-UA"/>
        </w:rPr>
        <w:t xml:space="preserve"> о. Адам </w:t>
      </w:r>
      <w:r w:rsidR="00AA3C86" w:rsidRPr="00AA3C86">
        <w:rPr>
          <w:rFonts w:ascii="Times New Roman" w:hAnsi="Times New Roman" w:cs="Times New Roman"/>
          <w:sz w:val="28"/>
          <w:szCs w:val="28"/>
          <w:lang w:val="uk-UA"/>
        </w:rPr>
        <w:t xml:space="preserve">Жак </w:t>
      </w:r>
      <w:r w:rsidR="001C08F1" w:rsidRPr="00AA3C8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SJ</w:t>
      </w:r>
      <w:r w:rsidR="001C08F1" w:rsidRPr="00AA3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A3C86" w:rsidRPr="00AA3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Анна </w:t>
      </w:r>
      <w:proofErr w:type="spellStart"/>
      <w:r w:rsidR="00AA3C86" w:rsidRPr="00AA3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Денбска</w:t>
      </w:r>
      <w:proofErr w:type="spellEnd"/>
      <w:r w:rsidR="00AA3C86" w:rsidRPr="00AA3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</w:p>
    <w:p w:rsidR="00B139C4" w:rsidRPr="001C08F1" w:rsidRDefault="00B139C4" w:rsidP="00B139C4">
      <w:pPr>
        <w:pStyle w:val="a4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06E9" w:rsidRPr="00A723DB" w:rsidRDefault="008B06E9" w:rsidP="00F56B7F">
      <w:pPr>
        <w:pStyle w:val="a4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ІІІ</w:t>
      </w:r>
      <w:r w:rsidRPr="008B06E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зустріч відповідальних за римо-католицькі дитячі садочки та школи</w:t>
      </w:r>
      <w:r w:rsidRPr="008B06E9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8B06E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 </w:t>
      </w:r>
      <w:proofErr w:type="spellStart"/>
      <w:r w:rsidRPr="008B06E9">
        <w:rPr>
          <w:rFonts w:ascii="Times New Roman" w:hAnsi="Times New Roman" w:cs="Times New Roman"/>
          <w:bCs/>
          <w:i/>
          <w:sz w:val="28"/>
          <w:szCs w:val="28"/>
          <w:lang w:val="uk-UA"/>
        </w:rPr>
        <w:t>україні</w:t>
      </w:r>
      <w:proofErr w:type="spellEnd"/>
      <w:r w:rsidRPr="00A723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(о. </w:t>
      </w:r>
      <w:proofErr w:type="spellStart"/>
      <w:r w:rsidRPr="00A723DB">
        <w:rPr>
          <w:rFonts w:ascii="Times New Roman" w:hAnsi="Times New Roman" w:cs="Times New Roman"/>
          <w:bCs/>
          <w:sz w:val="28"/>
          <w:szCs w:val="28"/>
          <w:lang w:val="uk-UA"/>
        </w:rPr>
        <w:t>Міхал</w:t>
      </w:r>
      <w:proofErr w:type="spellEnd"/>
      <w:r w:rsidRPr="00A723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723DB">
        <w:rPr>
          <w:rFonts w:ascii="Times New Roman" w:hAnsi="Times New Roman" w:cs="Times New Roman"/>
          <w:bCs/>
          <w:sz w:val="28"/>
          <w:szCs w:val="28"/>
          <w:lang w:val="uk-UA"/>
        </w:rPr>
        <w:t>Воцял</w:t>
      </w:r>
      <w:proofErr w:type="spellEnd"/>
      <w:r w:rsidRPr="00A723D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20024" w:rsidRDefault="00A20024" w:rsidP="008B06E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З’їзд керівників навчальних закладів </w:t>
      </w:r>
      <w:r w:rsidR="00A723DB">
        <w:rPr>
          <w:rFonts w:ascii="Times New Roman" w:hAnsi="Times New Roman" w:cs="Times New Roman"/>
          <w:sz w:val="28"/>
          <w:szCs w:val="28"/>
          <w:lang w:val="uk-UA"/>
        </w:rPr>
        <w:t>відбувся в Ворзелі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. Всього – 25 осіб. </w:t>
      </w:r>
      <w:r w:rsidR="00F05907" w:rsidRPr="00B92BE4">
        <w:rPr>
          <w:rFonts w:ascii="Times New Roman" w:hAnsi="Times New Roman" w:cs="Times New Roman"/>
          <w:sz w:val="28"/>
          <w:szCs w:val="28"/>
          <w:lang w:val="uk-UA"/>
        </w:rPr>
        <w:t>Переважно</w:t>
      </w:r>
      <w:r w:rsidR="00A723DB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F05907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дитячих садків, в яких </w:t>
      </w:r>
      <w:r w:rsidR="00A723D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05907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8-</w:t>
      </w:r>
      <w:r w:rsidR="00A723DB">
        <w:rPr>
          <w:rFonts w:ascii="Times New Roman" w:hAnsi="Times New Roman" w:cs="Times New Roman"/>
          <w:sz w:val="28"/>
          <w:szCs w:val="28"/>
          <w:lang w:val="uk-UA"/>
        </w:rPr>
        <w:t xml:space="preserve">30 дітей. Представники закладів, а переважно це представниці </w:t>
      </w:r>
      <w:proofErr w:type="spellStart"/>
      <w:r w:rsidR="00A723DB">
        <w:rPr>
          <w:rFonts w:ascii="Times New Roman" w:hAnsi="Times New Roman" w:cs="Times New Roman"/>
          <w:sz w:val="28"/>
          <w:szCs w:val="28"/>
          <w:lang w:val="uk-UA"/>
        </w:rPr>
        <w:t>монашіх</w:t>
      </w:r>
      <w:proofErr w:type="spellEnd"/>
      <w:r w:rsidR="00A723DB">
        <w:rPr>
          <w:rFonts w:ascii="Times New Roman" w:hAnsi="Times New Roman" w:cs="Times New Roman"/>
          <w:sz w:val="28"/>
          <w:szCs w:val="28"/>
          <w:lang w:val="uk-UA"/>
        </w:rPr>
        <w:t xml:space="preserve"> згромаджень, </w:t>
      </w:r>
      <w:r w:rsidR="00F05907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вдячні нам, бо такі зустрічі – хороший майданчик для зустрічі та обміну досвідом. </w:t>
      </w:r>
    </w:p>
    <w:p w:rsidR="008B06E9" w:rsidRPr="00B92BE4" w:rsidRDefault="008B06E9" w:rsidP="008B06E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DB" w:rsidRPr="00AA3C86" w:rsidRDefault="00F05907" w:rsidP="00F56B7F">
      <w:pPr>
        <w:pStyle w:val="a4"/>
        <w:numPr>
          <w:ilvl w:val="0"/>
          <w:numId w:val="31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86">
        <w:rPr>
          <w:rFonts w:ascii="Times New Roman" w:hAnsi="Times New Roman" w:cs="Times New Roman"/>
          <w:i/>
          <w:sz w:val="28"/>
          <w:szCs w:val="28"/>
          <w:lang w:val="uk-UA"/>
        </w:rPr>
        <w:t>Громадська Рада</w:t>
      </w:r>
      <w:r w:rsidR="00A723DB" w:rsidRPr="00AA3C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3C86" w:rsidRPr="00AA3C86">
        <w:rPr>
          <w:rFonts w:ascii="Times New Roman" w:hAnsi="Times New Roman" w:cs="Times New Roman"/>
          <w:i/>
          <w:sz w:val="28"/>
          <w:szCs w:val="28"/>
          <w:lang w:val="uk-UA"/>
        </w:rPr>
        <w:t>Релігійних Організацій при Міністерстві Освіти</w:t>
      </w:r>
      <w:r w:rsidR="004813B9" w:rsidRPr="00AA3C8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AA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3B9" w:rsidRPr="00AA3C86">
        <w:rPr>
          <w:rFonts w:ascii="Times New Roman" w:hAnsi="Times New Roman" w:cs="Times New Roman"/>
          <w:sz w:val="28"/>
          <w:szCs w:val="28"/>
          <w:lang w:val="uk-UA"/>
        </w:rPr>
        <w:br/>
      </w:r>
      <w:r w:rsidR="00A723DB" w:rsidRPr="00AA3C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813B9" w:rsidRPr="00AA3C86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AA3C86">
        <w:rPr>
          <w:rFonts w:ascii="Times New Roman" w:hAnsi="Times New Roman" w:cs="Times New Roman"/>
          <w:sz w:val="28"/>
          <w:szCs w:val="28"/>
          <w:lang w:val="uk-UA"/>
        </w:rPr>
        <w:t>. Вальдемар</w:t>
      </w:r>
      <w:r w:rsidR="00A723DB" w:rsidRPr="00AA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23DB" w:rsidRPr="00AA3C86">
        <w:rPr>
          <w:rFonts w:ascii="Times New Roman" w:hAnsi="Times New Roman" w:cs="Times New Roman"/>
          <w:sz w:val="28"/>
          <w:szCs w:val="28"/>
          <w:lang w:val="uk-UA"/>
        </w:rPr>
        <w:t>Павелець</w:t>
      </w:r>
      <w:proofErr w:type="spellEnd"/>
      <w:r w:rsidR="00A723DB" w:rsidRPr="00AA3C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3C8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05907" w:rsidRDefault="00F05907" w:rsidP="00A723D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В жовтні отримали зміни до підручників. Були внесені зміни до закону про дошкільну освіту. Продовжуємо пропагувати християнську етику </w:t>
      </w:r>
      <w:r w:rsidR="004813B9" w:rsidRPr="004813B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в навчальних закладах. В Житомирі підвищилася активність шкіл </w:t>
      </w:r>
      <w:r w:rsidR="004813B9" w:rsidRPr="004813B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в запровадженні християнської етики в школах. В 4-х </w:t>
      </w:r>
      <w:r w:rsidR="00A723DB" w:rsidRPr="00B92BE4">
        <w:rPr>
          <w:rFonts w:ascii="Times New Roman" w:hAnsi="Times New Roman" w:cs="Times New Roman"/>
          <w:sz w:val="28"/>
          <w:szCs w:val="28"/>
          <w:lang w:val="uk-UA"/>
        </w:rPr>
        <w:t>територіальних</w:t>
      </w:r>
      <w:r w:rsidR="00A723DB">
        <w:rPr>
          <w:rFonts w:ascii="Times New Roman" w:hAnsi="Times New Roman" w:cs="Times New Roman"/>
          <w:sz w:val="28"/>
          <w:szCs w:val="28"/>
          <w:lang w:val="uk-UA"/>
        </w:rPr>
        <w:t xml:space="preserve"> громадах з’явилося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побажання впровадження християнської</w:t>
      </w:r>
      <w:r w:rsidR="00A72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етики. </w:t>
      </w:r>
    </w:p>
    <w:p w:rsidR="00A723DB" w:rsidRPr="00B92BE4" w:rsidRDefault="00A723DB" w:rsidP="00A723D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907" w:rsidRDefault="00A723DB" w:rsidP="00A723DB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907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F05907" w:rsidRPr="00B92BE4">
        <w:rPr>
          <w:rFonts w:ascii="Times New Roman" w:hAnsi="Times New Roman" w:cs="Times New Roman"/>
          <w:sz w:val="28"/>
          <w:szCs w:val="28"/>
          <w:lang w:val="uk-UA"/>
        </w:rPr>
        <w:t>Міхал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Воцяла</w:t>
      </w:r>
      <w:proofErr w:type="spellEnd"/>
      <w:r w:rsidR="00F05907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. Прохання для членів комісії – на своїй сторінці у </w:t>
      </w:r>
      <w:r w:rsidR="00F05907" w:rsidRPr="00B92BE4">
        <w:rPr>
          <w:rFonts w:ascii="Times New Roman" w:hAnsi="Times New Roman" w:cs="Times New Roman"/>
          <w:sz w:val="28"/>
          <w:szCs w:val="28"/>
          <w:lang w:val="en-US"/>
        </w:rPr>
        <w:t>fb</w:t>
      </w:r>
      <w:r w:rsidR="00F05907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29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друзям вподобати сторінку КДМ. </w:t>
      </w:r>
    </w:p>
    <w:p w:rsidR="00A723DB" w:rsidRPr="00B92BE4" w:rsidRDefault="00A723DB" w:rsidP="00A723DB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29E" w:rsidRDefault="00BD7D25" w:rsidP="00B92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23DB" w:rsidRPr="00BD7D25">
        <w:rPr>
          <w:rFonts w:ascii="Times New Roman" w:hAnsi="Times New Roman" w:cs="Times New Roman"/>
          <w:b/>
          <w:sz w:val="28"/>
          <w:szCs w:val="28"/>
          <w:lang w:val="uk-UA"/>
        </w:rPr>
        <w:t>Доповідь «</w:t>
      </w:r>
      <w:r w:rsidR="0099529E" w:rsidRPr="00BD7D25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Молодіжна Рада України</w:t>
      </w:r>
      <w:r w:rsidR="00A723DB" w:rsidRPr="00BD7D2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99529E" w:rsidRPr="00BD7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529E" w:rsidRPr="00BD7D25">
        <w:rPr>
          <w:rFonts w:ascii="Times New Roman" w:hAnsi="Times New Roman" w:cs="Times New Roman"/>
          <w:sz w:val="28"/>
          <w:szCs w:val="28"/>
          <w:lang w:val="uk-UA"/>
        </w:rPr>
        <w:t xml:space="preserve">(Антон </w:t>
      </w:r>
      <w:proofErr w:type="spellStart"/>
      <w:r w:rsidR="0099529E" w:rsidRPr="00BD7D2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F5002">
        <w:rPr>
          <w:rFonts w:ascii="Times New Roman" w:hAnsi="Times New Roman" w:cs="Times New Roman"/>
          <w:sz w:val="28"/>
          <w:szCs w:val="28"/>
          <w:lang w:val="uk-UA"/>
        </w:rPr>
        <w:t>ерепенко</w:t>
      </w:r>
      <w:proofErr w:type="spellEnd"/>
      <w:r w:rsidR="00AF500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01567" w:rsidRPr="00E01567" w:rsidRDefault="00E01567" w:rsidP="00E0156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567" w:rsidRPr="00E01567" w:rsidRDefault="00E01567" w:rsidP="006970B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Основна мета діяльності НМРУ: консолідувати та розвивати демократичні молодіжні організації України для захисту та представлення інтересів молоді на національному та міжнародному рівнях.</w:t>
      </w:r>
    </w:p>
    <w:p w:rsidR="00E01567" w:rsidRPr="00E01567" w:rsidRDefault="00E01567" w:rsidP="006970B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567" w:rsidRPr="00E01567" w:rsidRDefault="00E01567" w:rsidP="006970B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Стратегічні пріоритети НМРУ:</w:t>
      </w:r>
    </w:p>
    <w:p w:rsidR="00E01567" w:rsidRPr="00E01567" w:rsidRDefault="00E01567" w:rsidP="00E0156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Інституційний розвиток</w:t>
      </w:r>
    </w:p>
    <w:p w:rsidR="00E01567" w:rsidRPr="00E01567" w:rsidRDefault="00E01567" w:rsidP="00E0156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Регіональний розвиток</w:t>
      </w:r>
    </w:p>
    <w:p w:rsidR="00E01567" w:rsidRPr="00E01567" w:rsidRDefault="00E01567" w:rsidP="00E0156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Участь молоді у демократичному становленні України</w:t>
      </w:r>
    </w:p>
    <w:p w:rsidR="00E01567" w:rsidRPr="00E01567" w:rsidRDefault="00E01567" w:rsidP="00E0156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Підтримка молодіжних громадських організацій</w:t>
      </w:r>
    </w:p>
    <w:p w:rsidR="00E01567" w:rsidRPr="00E01567" w:rsidRDefault="00E01567" w:rsidP="00E0156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співробітництво.</w:t>
      </w:r>
    </w:p>
    <w:p w:rsidR="00E01567" w:rsidRPr="00E01567" w:rsidRDefault="00E01567" w:rsidP="00E0156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Інституційний розвиток НМРУ</w:t>
      </w:r>
    </w:p>
    <w:p w:rsidR="00E01567" w:rsidRPr="00E01567" w:rsidRDefault="00E01567" w:rsidP="00E0156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567" w:rsidRPr="00A73992" w:rsidRDefault="00E01567" w:rsidP="00F56B7F">
      <w:pPr>
        <w:pStyle w:val="a4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залучити молодь та молодіжні організації до активної участі у процесах прийняття рішень</w:t>
      </w:r>
    </w:p>
    <w:p w:rsidR="00E01567" w:rsidRPr="00A73992" w:rsidRDefault="00E01567" w:rsidP="00F56B7F">
      <w:pPr>
        <w:pStyle w:val="a4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допомагати та сприяти розвитку організацій-членів НМРУ.</w:t>
      </w:r>
    </w:p>
    <w:p w:rsidR="00E01567" w:rsidRPr="00A73992" w:rsidRDefault="00E01567" w:rsidP="00F56B7F">
      <w:pPr>
        <w:pStyle w:val="a4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інтеграція української молоді у Європейський молодіжний рух шляхом обміну та застосування найкращих практик у побудові ефективної молодіжної політики в Україні.</w:t>
      </w:r>
    </w:p>
    <w:p w:rsidR="00A73992" w:rsidRPr="00A73992" w:rsidRDefault="00E01567" w:rsidP="00F56B7F">
      <w:pPr>
        <w:pStyle w:val="a4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992">
        <w:rPr>
          <w:rFonts w:ascii="Times New Roman" w:hAnsi="Times New Roman" w:cs="Times New Roman"/>
          <w:sz w:val="28"/>
          <w:szCs w:val="28"/>
          <w:lang w:val="uk-UA"/>
        </w:rPr>
        <w:t>розбудувати нові напр</w:t>
      </w:r>
      <w:r w:rsidR="00A73992" w:rsidRPr="00A73992">
        <w:rPr>
          <w:rFonts w:ascii="Times New Roman" w:hAnsi="Times New Roman" w:cs="Times New Roman"/>
          <w:sz w:val="28"/>
          <w:szCs w:val="28"/>
          <w:lang w:val="uk-UA"/>
        </w:rPr>
        <w:t xml:space="preserve">ямки та можливості міжнародного </w:t>
      </w:r>
      <w:r w:rsidRPr="00A73992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співробітництва </w:t>
      </w:r>
    </w:p>
    <w:p w:rsidR="00E01567" w:rsidRPr="00A73992" w:rsidRDefault="00E01567" w:rsidP="00F56B7F">
      <w:pPr>
        <w:pStyle w:val="a4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992">
        <w:rPr>
          <w:rFonts w:ascii="Times New Roman" w:hAnsi="Times New Roman" w:cs="Times New Roman"/>
          <w:sz w:val="28"/>
          <w:szCs w:val="28"/>
          <w:lang w:val="uk-UA"/>
        </w:rPr>
        <w:t>долучитися до розбудови молодіжної політики на Європей</w:t>
      </w:r>
      <w:r w:rsidR="00A73992">
        <w:rPr>
          <w:rFonts w:ascii="Times New Roman" w:hAnsi="Times New Roman" w:cs="Times New Roman"/>
          <w:sz w:val="28"/>
          <w:szCs w:val="28"/>
          <w:lang w:val="uk-UA"/>
        </w:rPr>
        <w:t>ському рівні</w:t>
      </w:r>
    </w:p>
    <w:p w:rsidR="00E01567" w:rsidRPr="00E01567" w:rsidRDefault="00E01567" w:rsidP="00F56B7F">
      <w:pPr>
        <w:pStyle w:val="a4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67">
        <w:rPr>
          <w:rFonts w:ascii="Times New Roman" w:hAnsi="Times New Roman" w:cs="Times New Roman"/>
          <w:sz w:val="28"/>
          <w:szCs w:val="28"/>
          <w:lang w:val="uk-UA"/>
        </w:rPr>
        <w:t>залучити центральні та місцеві органи виконавчої влади з питань молоді до виконання міжнародних програм із залученням молодіжних організацій;</w:t>
      </w:r>
    </w:p>
    <w:p w:rsidR="00BD7D25" w:rsidRPr="00B92BE4" w:rsidRDefault="00BD7D25" w:rsidP="00BD7D25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29E" w:rsidRPr="00B92BE4" w:rsidRDefault="0099529E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25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</w:t>
      </w:r>
      <w:r w:rsidR="00BD7D2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о. Олександр</w:t>
      </w:r>
      <w:r w:rsidR="00BD7D2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BD7D25">
        <w:rPr>
          <w:rFonts w:ascii="Times New Roman" w:hAnsi="Times New Roman" w:cs="Times New Roman"/>
          <w:sz w:val="28"/>
          <w:szCs w:val="28"/>
          <w:lang w:val="uk-UA"/>
        </w:rPr>
        <w:t>Пухальського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>: які головні принципи Молодіжної Ради</w:t>
      </w:r>
    </w:p>
    <w:p w:rsidR="0099529E" w:rsidRPr="00780AA5" w:rsidRDefault="00BD7D25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25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9529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Прозора документація, Відкриті на різні ініціативи, співпраця в солідарності. Є одна організація що підтримує ЛГБТ. </w:t>
      </w:r>
    </w:p>
    <w:p w:rsidR="004813B9" w:rsidRPr="00780AA5" w:rsidRDefault="004813B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29E" w:rsidRPr="00B92BE4" w:rsidRDefault="00BD7D25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25">
        <w:rPr>
          <w:rFonts w:ascii="Times New Roman" w:hAnsi="Times New Roman" w:cs="Times New Roman"/>
          <w:sz w:val="28"/>
          <w:szCs w:val="28"/>
          <w:u w:val="single"/>
          <w:lang w:val="uk-UA"/>
        </w:rPr>
        <w:t>Прохання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9529E" w:rsidRPr="00B92BE4">
        <w:rPr>
          <w:rFonts w:ascii="Times New Roman" w:hAnsi="Times New Roman" w:cs="Times New Roman"/>
          <w:sz w:val="28"/>
          <w:szCs w:val="28"/>
          <w:lang w:val="uk-UA"/>
        </w:rPr>
        <w:t>о. Вальдемар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Павелецького</w:t>
      </w:r>
      <w:proofErr w:type="spellEnd"/>
      <w:r w:rsidR="0099529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: назвіть 3 позитивних приклади зі своєї діяльності: </w:t>
      </w:r>
    </w:p>
    <w:p w:rsidR="0099529E" w:rsidRPr="00B92BE4" w:rsidRDefault="00BD7D25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B7F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Ерасмус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+ співпрацює з вищими навчальними закладами України, </w:t>
      </w:r>
      <w:r w:rsidR="0099529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альтернативної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9529E" w:rsidRPr="00B92BE4">
        <w:rPr>
          <w:rFonts w:ascii="Times New Roman" w:hAnsi="Times New Roman" w:cs="Times New Roman"/>
          <w:sz w:val="28"/>
          <w:szCs w:val="28"/>
          <w:lang w:val="uk-UA"/>
        </w:rPr>
        <w:t>рограма «Молодіжна столиця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3B9" w:rsidRPr="00780AA5" w:rsidRDefault="004813B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529E" w:rsidRPr="00B92BE4" w:rsidRDefault="00BD7D25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25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</w:t>
      </w:r>
      <w:r w:rsidR="0099529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9529E" w:rsidRPr="00B92BE4">
        <w:rPr>
          <w:rFonts w:ascii="Times New Roman" w:hAnsi="Times New Roman" w:cs="Times New Roman"/>
          <w:sz w:val="28"/>
          <w:szCs w:val="28"/>
          <w:lang w:val="uk-UA"/>
        </w:rPr>
        <w:t>о. Пономаренко. Чи багато в Раді організацій релігійних?</w:t>
      </w:r>
    </w:p>
    <w:p w:rsidR="0099529E" w:rsidRDefault="00BD7D25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25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29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Тільки Пласт. Також співпрацюємо з </w:t>
      </w:r>
      <w:r w:rsidR="00AB2E54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УКУ. </w:t>
      </w:r>
    </w:p>
    <w:p w:rsidR="00BD7D25" w:rsidRPr="00B92BE4" w:rsidRDefault="00BD7D25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E54" w:rsidRPr="00B92BE4" w:rsidRDefault="00BD7D25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25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E54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чи ми хочемо вступати в Національну Молодіжну Раду України</w:t>
      </w:r>
    </w:p>
    <w:p w:rsidR="00BD7D25" w:rsidRPr="00BD7D25" w:rsidRDefault="00BD7D25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D7D25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Голосування:</w:t>
      </w:r>
    </w:p>
    <w:p w:rsidR="00BD7D25" w:rsidRPr="00B92BE4" w:rsidRDefault="00AB2E54" w:rsidP="00BD7D2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За – 1, проти- 8, утрималося – 2</w:t>
      </w:r>
    </w:p>
    <w:p w:rsidR="004813B9" w:rsidRPr="00780AA5" w:rsidRDefault="004813B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002" w:rsidRDefault="00AB2E54" w:rsidP="00AF500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25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– КДМ може співпрацювати, але не вступати. </w:t>
      </w:r>
    </w:p>
    <w:p w:rsidR="00AF5002" w:rsidRDefault="00AF5002" w:rsidP="00AF5002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E54" w:rsidRPr="00AF5002" w:rsidRDefault="00AB2E54" w:rsidP="00AF50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25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документу</w:t>
      </w:r>
      <w:r w:rsidR="00AA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«Молодь – віра – покликання»</w:t>
      </w:r>
      <w:r w:rsidRPr="00BD7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7D25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(о. Юстин </w:t>
      </w:r>
      <w:proofErr w:type="spellStart"/>
      <w:r w:rsidR="00BD7D25" w:rsidRPr="00B92BE4">
        <w:rPr>
          <w:rFonts w:ascii="Times New Roman" w:hAnsi="Times New Roman" w:cs="Times New Roman"/>
          <w:sz w:val="28"/>
          <w:szCs w:val="28"/>
          <w:lang w:val="uk-UA"/>
        </w:rPr>
        <w:t>Копитко</w:t>
      </w:r>
      <w:proofErr w:type="spellEnd"/>
      <w:r w:rsidR="00BD7D25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5D46E3" w:rsidRPr="00B92BE4" w:rsidRDefault="005D46E3" w:rsidP="00AF500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E54" w:rsidRDefault="00AB2E54" w:rsidP="00B92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6E3">
        <w:rPr>
          <w:rFonts w:ascii="Times New Roman" w:hAnsi="Times New Roman" w:cs="Times New Roman"/>
          <w:b/>
          <w:sz w:val="28"/>
          <w:szCs w:val="28"/>
          <w:lang w:val="uk-UA"/>
        </w:rPr>
        <w:t>Календар подій</w:t>
      </w:r>
      <w:r w:rsidR="005D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 рік по </w:t>
      </w:r>
      <w:proofErr w:type="spellStart"/>
      <w:r w:rsidR="005D46E3">
        <w:rPr>
          <w:rFonts w:ascii="Times New Roman" w:hAnsi="Times New Roman" w:cs="Times New Roman"/>
          <w:b/>
          <w:sz w:val="28"/>
          <w:szCs w:val="28"/>
          <w:lang w:val="uk-UA"/>
        </w:rPr>
        <w:t>дієцезіям</w:t>
      </w:r>
      <w:proofErr w:type="spellEnd"/>
    </w:p>
    <w:p w:rsidR="005D46E3" w:rsidRPr="005D46E3" w:rsidRDefault="005D46E3" w:rsidP="005D46E3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E54" w:rsidRPr="00B92BE4" w:rsidRDefault="005D46E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ДДМ – </w:t>
      </w:r>
      <w:r w:rsidR="00FB30D2" w:rsidRPr="00B92BE4">
        <w:rPr>
          <w:rFonts w:ascii="Times New Roman" w:hAnsi="Times New Roman" w:cs="Times New Roman"/>
          <w:sz w:val="28"/>
          <w:szCs w:val="28"/>
          <w:lang w:val="uk-UA"/>
        </w:rPr>
        <w:t>Львові  6-8.09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ДДМ – Житомир 12-14.04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ДДМ – Мукачево 9.05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ДДМ – Одеса 10 – 12.05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ДДМ</w:t>
      </w:r>
      <w:r w:rsidR="005D46E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Луцьк – кожна третя неділя місяця</w:t>
      </w:r>
    </w:p>
    <w:p w:rsidR="00FB30D2" w:rsidRPr="00B92BE4" w:rsidRDefault="005D46E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ДДМ – </w:t>
      </w:r>
      <w:r w:rsidR="00FB30D2" w:rsidRPr="00B92BE4">
        <w:rPr>
          <w:rFonts w:ascii="Times New Roman" w:hAnsi="Times New Roman" w:cs="Times New Roman"/>
          <w:sz w:val="28"/>
          <w:szCs w:val="28"/>
          <w:lang w:val="uk-UA"/>
        </w:rPr>
        <w:t>Запоріжжя – дата не визначена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E3" w:rsidRDefault="005D46E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заходи:</w:t>
      </w:r>
    </w:p>
    <w:p w:rsidR="005D46E3" w:rsidRDefault="005D46E3" w:rsidP="005D46E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Мукачівська дієцезія</w:t>
      </w:r>
    </w:p>
    <w:p w:rsidR="00FB30D2" w:rsidRPr="00B92BE4" w:rsidRDefault="00FB30D2" w:rsidP="005D46E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Мукачево – 16.02 – Християнський</w:t>
      </w:r>
      <w:r w:rsidR="005D4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КВВ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Дієцезіальний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турнір по футболу – червень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Зустріч молоді в Сваляві </w:t>
      </w:r>
      <w:r w:rsidRPr="00CF3ABD">
        <w:rPr>
          <w:rFonts w:ascii="Times New Roman" w:hAnsi="Times New Roman" w:cs="Times New Roman"/>
          <w:sz w:val="28"/>
          <w:szCs w:val="28"/>
          <w:lang w:val="uk-UA"/>
        </w:rPr>
        <w:t xml:space="preserve">– 16 – 18.08.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На зустріч приїде </w:t>
      </w:r>
      <w:r w:rsidR="005D46E3" w:rsidRPr="00B92BE4">
        <w:rPr>
          <w:rFonts w:ascii="Times New Roman" w:hAnsi="Times New Roman" w:cs="Times New Roman"/>
          <w:sz w:val="28"/>
          <w:szCs w:val="28"/>
          <w:lang w:val="uk-UA"/>
        </w:rPr>
        <w:t>нунцій</w:t>
      </w:r>
      <w:r w:rsidR="005D46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E3" w:rsidRDefault="005D46E3" w:rsidP="005D46E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-Симферопольська дієцезія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Одеса – Табір молоді в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Заричанах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– 24.07 – 2.08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Перша субота червня –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Дієц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>. День Дитини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Реколекції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для молоді 18-25.08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E3" w:rsidRDefault="005D46E3" w:rsidP="005D46E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Києво – Житомирська дієцезія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Бердичів – паломництво педагогів – жовтень</w:t>
      </w:r>
    </w:p>
    <w:p w:rsidR="00FB30D2" w:rsidRPr="00B92BE4" w:rsidRDefault="00FB30D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E3" w:rsidRDefault="00FB30D2" w:rsidP="005D46E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Харківсько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– Запорізька</w:t>
      </w:r>
      <w:r w:rsidR="005D46E3">
        <w:rPr>
          <w:rFonts w:ascii="Times New Roman" w:hAnsi="Times New Roman" w:cs="Times New Roman"/>
          <w:sz w:val="28"/>
          <w:szCs w:val="28"/>
          <w:lang w:val="uk-UA"/>
        </w:rPr>
        <w:t xml:space="preserve"> дієцезія</w:t>
      </w:r>
    </w:p>
    <w:p w:rsidR="00FB30D2" w:rsidRDefault="005D46E3" w:rsidP="005D46E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ХІІ </w:t>
      </w:r>
      <w:r w:rsidR="00FB30D2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з’їзд </w:t>
      </w:r>
      <w:proofErr w:type="spellStart"/>
      <w:r w:rsidR="00FB30D2" w:rsidRPr="00B92BE4">
        <w:rPr>
          <w:rFonts w:ascii="Times New Roman" w:hAnsi="Times New Roman" w:cs="Times New Roman"/>
          <w:sz w:val="28"/>
          <w:szCs w:val="28"/>
          <w:lang w:val="uk-UA"/>
        </w:rPr>
        <w:t>міністрантів</w:t>
      </w:r>
      <w:proofErr w:type="spellEnd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6.06 </w:t>
      </w:r>
    </w:p>
    <w:p w:rsidR="005D46E3" w:rsidRPr="00B92BE4" w:rsidRDefault="005D46E3" w:rsidP="005D46E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B43" w:rsidRPr="005D46E3" w:rsidRDefault="005D46E3" w:rsidP="00B92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</w:t>
      </w:r>
      <w:r w:rsidR="00A35B43" w:rsidRPr="005D46E3">
        <w:rPr>
          <w:rFonts w:ascii="Times New Roman" w:hAnsi="Times New Roman" w:cs="Times New Roman"/>
          <w:b/>
          <w:sz w:val="28"/>
          <w:szCs w:val="28"/>
          <w:lang w:val="uk-UA"/>
        </w:rPr>
        <w:t>небесних покровителів КДМ:</w:t>
      </w:r>
    </w:p>
    <w:p w:rsidR="005D46E3" w:rsidRDefault="005D46E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Пропозиції:</w:t>
      </w:r>
    </w:p>
    <w:p w:rsidR="00A35B43" w:rsidRPr="00B92BE4" w:rsidRDefault="005D46E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о.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Пухальського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Павло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ІІ</w:t>
      </w:r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B43" w:rsidRPr="00B92BE4" w:rsidRDefault="005D46E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о. Артем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Петренко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Св. Агата </w:t>
      </w:r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46E3" w:rsidRDefault="005D46E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Воцяла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Йоан</w:t>
      </w:r>
      <w:proofErr w:type="spellEnd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>Боско</w:t>
      </w:r>
      <w:proofErr w:type="spellEnd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B43" w:rsidRPr="00B92BE4" w:rsidRDefault="005D46E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о.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Вальдемар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4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F40">
        <w:rPr>
          <w:rFonts w:ascii="Times New Roman" w:hAnsi="Times New Roman" w:cs="Times New Roman"/>
          <w:sz w:val="28"/>
          <w:szCs w:val="28"/>
          <w:lang w:val="uk-UA"/>
        </w:rPr>
        <w:t>Павелець</w:t>
      </w:r>
      <w:proofErr w:type="spellEnd"/>
      <w:r w:rsidR="00C41F4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F40">
        <w:rPr>
          <w:rFonts w:ascii="Times New Roman" w:hAnsi="Times New Roman" w:cs="Times New Roman"/>
          <w:sz w:val="28"/>
          <w:szCs w:val="28"/>
          <w:lang w:val="uk-UA"/>
        </w:rPr>
        <w:t xml:space="preserve">Анна </w:t>
      </w:r>
      <w:proofErr w:type="spellStart"/>
      <w:r w:rsidR="00C41F40">
        <w:rPr>
          <w:rFonts w:ascii="Times New Roman" w:hAnsi="Times New Roman" w:cs="Times New Roman"/>
          <w:sz w:val="28"/>
          <w:szCs w:val="28"/>
          <w:lang w:val="uk-UA"/>
        </w:rPr>
        <w:t>Колесарова</w:t>
      </w:r>
      <w:proofErr w:type="spellEnd"/>
      <w:r w:rsidR="00C4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B43" w:rsidRPr="00B92BE4" w:rsidRDefault="00C41F40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о.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Юстин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Копитко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>Пьєр</w:t>
      </w:r>
      <w:proofErr w:type="spellEnd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>Джорджио</w:t>
      </w:r>
      <w:proofErr w:type="spellEnd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>Фрасатті</w:t>
      </w:r>
      <w:proofErr w:type="spellEnd"/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1F40" w:rsidRDefault="00C41F40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о. Назар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Білик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–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Францишек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Бляхівецький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B43" w:rsidRPr="00B92BE4" w:rsidRDefault="00A35B4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1F40" w:rsidRPr="00B14024" w:rsidRDefault="00A35B4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14024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Голосування:</w:t>
      </w:r>
    </w:p>
    <w:p w:rsidR="00C41F40" w:rsidRPr="00C41F40" w:rsidRDefault="00C41F40" w:rsidP="00B92BE4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1F40">
        <w:rPr>
          <w:rFonts w:ascii="Times New Roman" w:hAnsi="Times New Roman" w:cs="Times New Roman"/>
          <w:i/>
          <w:sz w:val="28"/>
          <w:szCs w:val="28"/>
          <w:lang w:val="uk-UA"/>
        </w:rPr>
        <w:t>В наступний тур виходять 2 кандидатури</w:t>
      </w:r>
    </w:p>
    <w:p w:rsidR="00A35B43" w:rsidRPr="00B92BE4" w:rsidRDefault="00C41F40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Пьер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Джорджио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Фрасатті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35B43" w:rsidRPr="00B92BE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35B43" w:rsidRPr="00B92BE4" w:rsidRDefault="00A35B4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Йоан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Павло ІІ – 4</w:t>
      </w:r>
    </w:p>
    <w:p w:rsidR="00C41F40" w:rsidRDefault="00C41F40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F40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Покровителями будуть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Пьєр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Джорджио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Фрасатті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Йоан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Павло 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proofErr w:type="spellStart"/>
      <w:r w:rsidRPr="00C41F40">
        <w:rPr>
          <w:rFonts w:ascii="Times New Roman" w:hAnsi="Times New Roman" w:cs="Times New Roman"/>
          <w:sz w:val="28"/>
          <w:szCs w:val="28"/>
          <w:lang w:val="uk-UA"/>
        </w:rPr>
        <w:t>Пьєр</w:t>
      </w:r>
      <w:proofErr w:type="spellEnd"/>
      <w:r w:rsidRPr="00C4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F40">
        <w:rPr>
          <w:rFonts w:ascii="Times New Roman" w:hAnsi="Times New Roman" w:cs="Times New Roman"/>
          <w:sz w:val="28"/>
          <w:szCs w:val="28"/>
          <w:lang w:val="uk-UA"/>
        </w:rPr>
        <w:t>Джорджио</w:t>
      </w:r>
      <w:proofErr w:type="spellEnd"/>
      <w:r w:rsidRPr="00C4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F40">
        <w:rPr>
          <w:rFonts w:ascii="Times New Roman" w:hAnsi="Times New Roman" w:cs="Times New Roman"/>
          <w:sz w:val="28"/>
          <w:szCs w:val="28"/>
          <w:lang w:val="uk-UA"/>
        </w:rPr>
        <w:t>Фрасатті</w:t>
      </w:r>
      <w:proofErr w:type="spellEnd"/>
      <w:r w:rsidRPr="00C4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1F40" w:rsidRDefault="00C41F40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F40" w:rsidRDefault="00A35B4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F40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Голосування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41F40" w:rsidRDefault="00C41F40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F40">
        <w:rPr>
          <w:rFonts w:ascii="Times New Roman" w:hAnsi="Times New Roman" w:cs="Times New Roman"/>
          <w:sz w:val="28"/>
          <w:szCs w:val="28"/>
          <w:lang w:val="uk-UA"/>
        </w:rPr>
        <w:t>Пьєр</w:t>
      </w:r>
      <w:proofErr w:type="spellEnd"/>
      <w:r w:rsidRPr="00C4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F40">
        <w:rPr>
          <w:rFonts w:ascii="Times New Roman" w:hAnsi="Times New Roman" w:cs="Times New Roman"/>
          <w:sz w:val="28"/>
          <w:szCs w:val="28"/>
          <w:lang w:val="uk-UA"/>
        </w:rPr>
        <w:t>Джорджио</w:t>
      </w:r>
      <w:proofErr w:type="spellEnd"/>
      <w:r w:rsidRPr="00C4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F40">
        <w:rPr>
          <w:rFonts w:ascii="Times New Roman" w:hAnsi="Times New Roman" w:cs="Times New Roman"/>
          <w:sz w:val="28"/>
          <w:szCs w:val="28"/>
          <w:lang w:val="uk-UA"/>
        </w:rPr>
        <w:t>Фрасатті</w:t>
      </w:r>
      <w:proofErr w:type="spellEnd"/>
      <w:r w:rsidRPr="00C41F4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41F40">
        <w:rPr>
          <w:rFonts w:ascii="Times New Roman" w:hAnsi="Times New Roman" w:cs="Times New Roman"/>
          <w:sz w:val="28"/>
          <w:szCs w:val="28"/>
          <w:lang w:val="uk-UA"/>
        </w:rPr>
        <w:t>Йоан</w:t>
      </w:r>
      <w:proofErr w:type="spellEnd"/>
      <w:r w:rsidRPr="00C41F40">
        <w:rPr>
          <w:rFonts w:ascii="Times New Roman" w:hAnsi="Times New Roman" w:cs="Times New Roman"/>
          <w:sz w:val="28"/>
          <w:szCs w:val="28"/>
          <w:lang w:val="uk-UA"/>
        </w:rPr>
        <w:t xml:space="preserve"> Павло ІІ разом </w:t>
      </w:r>
      <w:r>
        <w:rPr>
          <w:rFonts w:ascii="Times New Roman" w:hAnsi="Times New Roman" w:cs="Times New Roman"/>
          <w:sz w:val="28"/>
          <w:szCs w:val="28"/>
          <w:lang w:val="uk-UA"/>
        </w:rPr>
        <w:t>– 9</w:t>
      </w:r>
    </w:p>
    <w:p w:rsidR="00A35B43" w:rsidRDefault="00A35B4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Пьєр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Фрасатти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</w:p>
    <w:p w:rsidR="00C41F40" w:rsidRPr="00B92BE4" w:rsidRDefault="00C41F40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B43" w:rsidRDefault="00A35B43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F40">
        <w:rPr>
          <w:rFonts w:ascii="Times New Roman" w:hAnsi="Times New Roman" w:cs="Times New Roman"/>
          <w:sz w:val="28"/>
          <w:szCs w:val="28"/>
          <w:u w:val="single"/>
          <w:lang w:val="uk-UA"/>
        </w:rPr>
        <w:t>Прийнято: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Покровителі КДМ: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Пьєр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Джорджио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Фрасатті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Йоан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Павло ІІ</w:t>
      </w:r>
      <w:r w:rsidR="00C4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разом</w:t>
      </w:r>
    </w:p>
    <w:p w:rsidR="00C41F40" w:rsidRPr="00B92BE4" w:rsidRDefault="00C41F40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B43" w:rsidRDefault="00C41F40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від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Воцяла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26399" w:rsidRPr="00B92BE4">
        <w:rPr>
          <w:rFonts w:ascii="Times New Roman" w:hAnsi="Times New Roman" w:cs="Times New Roman"/>
          <w:sz w:val="28"/>
          <w:szCs w:val="28"/>
          <w:lang w:val="uk-UA"/>
        </w:rPr>
        <w:t>Подумати, як висвітлити цю новину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399" w:rsidRDefault="00CF3ABD" w:rsidP="00AF5002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813B9" w:rsidRPr="00780AA5">
        <w:rPr>
          <w:rFonts w:ascii="Times New Roman" w:hAnsi="Times New Roman" w:cs="Times New Roman"/>
          <w:sz w:val="28"/>
          <w:szCs w:val="28"/>
        </w:rPr>
        <w:br/>
      </w:r>
      <w:r w:rsidR="00C41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6399" w:rsidRPr="00C41F40">
        <w:rPr>
          <w:rFonts w:ascii="Times New Roman" w:hAnsi="Times New Roman" w:cs="Times New Roman"/>
          <w:b/>
          <w:sz w:val="28"/>
          <w:szCs w:val="28"/>
          <w:lang w:val="uk-UA"/>
        </w:rPr>
        <w:t>Праця в групах</w:t>
      </w:r>
      <w:r w:rsidR="009119F1" w:rsidRPr="00C41F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119F1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1F40" w:rsidRPr="00C41F40" w:rsidRDefault="00C41F40" w:rsidP="00C41F40">
      <w:pPr>
        <w:pStyle w:val="a4"/>
        <w:ind w:left="78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1F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Учасники зустрічі в трьох групах через 30 хвилин мають представити відповіді на питання:  </w:t>
      </w:r>
    </w:p>
    <w:p w:rsidR="00524666" w:rsidRPr="00B92BE4" w:rsidRDefault="00524666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A0F" w:rsidRDefault="00524666" w:rsidP="00B92BE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i/>
          <w:sz w:val="28"/>
          <w:szCs w:val="28"/>
          <w:lang w:val="uk-UA"/>
        </w:rPr>
        <w:t>В який спосіб повинна проявлятися відповідальність Костелу за католицьку молодь, яка перебуває на еміграції в Польщі? Чи відповідає за це наша комісія?</w:t>
      </w:r>
    </w:p>
    <w:p w:rsidR="00C41F40" w:rsidRDefault="00C41F40" w:rsidP="00C41F40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41F40" w:rsidRPr="004813B9" w:rsidRDefault="00AF5002" w:rsidP="00C41F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Пропозиції: </w:t>
      </w:r>
    </w:p>
    <w:p w:rsidR="00B70A0F" w:rsidRPr="004813B9" w:rsidRDefault="00B70A0F" w:rsidP="00AF500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4813B9">
        <w:rPr>
          <w:rFonts w:ascii="Times New Roman" w:hAnsi="Times New Roman" w:cs="Times New Roman"/>
          <w:sz w:val="28"/>
          <w:szCs w:val="28"/>
          <w:lang w:val="uk-UA"/>
        </w:rPr>
        <w:t>Заохочувати отців які знаходяться на навчанні або знають українську мову (через Єпископів)</w:t>
      </w:r>
    </w:p>
    <w:p w:rsidR="00B70A0F" w:rsidRPr="004813B9" w:rsidRDefault="00B70A0F" w:rsidP="00B92BE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3B9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студентів про осередки </w:t>
      </w:r>
      <w:proofErr w:type="spellStart"/>
      <w:r w:rsidRPr="004813B9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</w:p>
    <w:p w:rsidR="00AE0D31" w:rsidRPr="00B92BE4" w:rsidRDefault="00AE0D31" w:rsidP="00B92BE4">
      <w:pPr>
        <w:pStyle w:val="a4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A0F" w:rsidRPr="00B92BE4" w:rsidRDefault="00B70A0F" w:rsidP="00B92BE4">
      <w:pPr>
        <w:pStyle w:val="a4"/>
        <w:ind w:left="18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69B7" w:rsidRPr="00AA69B7" w:rsidRDefault="00524666" w:rsidP="00B92BE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Спираючись на навчання останніх Синодів та беручи до уваги Рік Родини </w:t>
      </w:r>
      <w:r w:rsidR="004813B9" w:rsidRPr="004813B9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br/>
      </w:r>
      <w:r w:rsidRPr="00B92BE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в Україні, як зробити співпрацю між молодіжним </w:t>
      </w:r>
      <w:proofErr w:type="spellStart"/>
      <w:r w:rsidRPr="00B92BE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душпастирством</w:t>
      </w:r>
      <w:proofErr w:type="spellEnd"/>
      <w:r w:rsidRPr="00B92BE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та </w:t>
      </w:r>
      <w:proofErr w:type="spellStart"/>
      <w:r w:rsidRPr="00B92BE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душпастирством</w:t>
      </w:r>
      <w:proofErr w:type="spellEnd"/>
      <w:r w:rsidRPr="00B92BE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родин більш ближчою та плідною?</w:t>
      </w:r>
    </w:p>
    <w:p w:rsidR="00524666" w:rsidRPr="00B92BE4" w:rsidRDefault="00524666" w:rsidP="00AA69B7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</w:p>
    <w:p w:rsidR="00524666" w:rsidRPr="00780AA5" w:rsidRDefault="00AA3C86" w:rsidP="00B92BE4">
      <w:pPr>
        <w:pStyle w:val="a4"/>
        <w:ind w:left="108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Пропозиції: </w:t>
      </w:r>
    </w:p>
    <w:p w:rsidR="009119F1" w:rsidRPr="00B92BE4" w:rsidRDefault="009119F1" w:rsidP="00B92BE4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69B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Мета:</w:t>
      </w:r>
      <w:r w:rsidRPr="00B92BE4">
        <w:rPr>
          <w:rFonts w:ascii="Times New Roman" w:hAnsi="Times New Roman" w:cs="Times New Roman"/>
          <w:color w:val="000000"/>
          <w:sz w:val="28"/>
          <w:szCs w:val="28"/>
          <w:lang w:val="uk-UA"/>
        </w:rPr>
        <w:t> відповідальне виховання до подружнього життя.</w:t>
      </w:r>
    </w:p>
    <w:p w:rsidR="009119F1" w:rsidRPr="00B92BE4" w:rsidRDefault="009119F1" w:rsidP="00B92BE4">
      <w:pPr>
        <w:pStyle w:val="xfmc2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ind w:left="1843"/>
        <w:jc w:val="both"/>
        <w:rPr>
          <w:color w:val="000000"/>
          <w:sz w:val="28"/>
          <w:szCs w:val="28"/>
          <w:lang w:val="ru-RU"/>
        </w:rPr>
      </w:pPr>
      <w:r w:rsidRPr="00B92BE4">
        <w:rPr>
          <w:color w:val="000000"/>
          <w:sz w:val="28"/>
          <w:szCs w:val="28"/>
          <w:lang w:val="uk-UA"/>
        </w:rPr>
        <w:t>Організація і проведення курсів приготування до подружнього життя з залученням сімей для живого свідоцтва.</w:t>
      </w:r>
    </w:p>
    <w:p w:rsidR="009119F1" w:rsidRPr="00B92BE4" w:rsidRDefault="00524666" w:rsidP="00B92BE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ind w:left="1843"/>
        <w:jc w:val="both"/>
        <w:rPr>
          <w:color w:val="000000"/>
          <w:sz w:val="28"/>
          <w:szCs w:val="28"/>
          <w:lang w:val="ru-RU"/>
        </w:rPr>
      </w:pPr>
      <w:r w:rsidRPr="00B92BE4">
        <w:rPr>
          <w:color w:val="000000"/>
          <w:sz w:val="28"/>
          <w:szCs w:val="28"/>
          <w:lang w:val="uk-UA"/>
        </w:rPr>
        <w:t>Орг</w:t>
      </w:r>
      <w:r w:rsidR="009119F1" w:rsidRPr="00B92BE4">
        <w:rPr>
          <w:color w:val="000000"/>
          <w:sz w:val="28"/>
          <w:szCs w:val="28"/>
          <w:lang w:val="uk-UA"/>
        </w:rPr>
        <w:t>анізація тренінгів для батьків «розумінню дітей».</w:t>
      </w:r>
    </w:p>
    <w:p w:rsidR="009119F1" w:rsidRPr="00B92BE4" w:rsidRDefault="009119F1" w:rsidP="00B92BE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ind w:left="1843"/>
        <w:jc w:val="both"/>
        <w:rPr>
          <w:color w:val="000000"/>
          <w:sz w:val="28"/>
          <w:szCs w:val="28"/>
          <w:lang w:val="ru-RU"/>
        </w:rPr>
      </w:pPr>
      <w:r w:rsidRPr="00B92BE4">
        <w:rPr>
          <w:color w:val="000000"/>
          <w:sz w:val="28"/>
          <w:szCs w:val="28"/>
          <w:lang w:val="uk-UA"/>
        </w:rPr>
        <w:t>Тиждень виховання</w:t>
      </w:r>
    </w:p>
    <w:p w:rsidR="009119F1" w:rsidRPr="00B92BE4" w:rsidRDefault="009119F1" w:rsidP="00B92BE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ind w:left="1843"/>
        <w:jc w:val="both"/>
        <w:rPr>
          <w:color w:val="000000"/>
          <w:sz w:val="28"/>
          <w:szCs w:val="28"/>
          <w:lang w:val="ru-RU"/>
        </w:rPr>
      </w:pPr>
      <w:r w:rsidRPr="00B92BE4">
        <w:rPr>
          <w:color w:val="000000"/>
          <w:sz w:val="28"/>
          <w:szCs w:val="28"/>
          <w:lang w:val="uk-UA"/>
        </w:rPr>
        <w:t>Приготування матеріалів про сучасну молодь.</w:t>
      </w:r>
    </w:p>
    <w:p w:rsidR="009119F1" w:rsidRPr="00B92BE4" w:rsidRDefault="009119F1" w:rsidP="00B92BE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ind w:left="1843"/>
        <w:jc w:val="both"/>
        <w:rPr>
          <w:color w:val="000000"/>
          <w:sz w:val="28"/>
          <w:szCs w:val="28"/>
          <w:lang w:val="ru-RU"/>
        </w:rPr>
      </w:pPr>
      <w:r w:rsidRPr="00B92BE4">
        <w:rPr>
          <w:color w:val="000000"/>
          <w:sz w:val="28"/>
          <w:szCs w:val="28"/>
          <w:lang w:val="uk-UA"/>
        </w:rPr>
        <w:t>Момент того, що діти наслідують батьків.</w:t>
      </w:r>
    </w:p>
    <w:p w:rsidR="009119F1" w:rsidRPr="00B92BE4" w:rsidRDefault="009119F1" w:rsidP="00B92BE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ind w:left="1843"/>
        <w:jc w:val="both"/>
        <w:rPr>
          <w:color w:val="000000"/>
          <w:sz w:val="28"/>
          <w:szCs w:val="28"/>
          <w:lang w:val="ru-RU"/>
        </w:rPr>
      </w:pPr>
      <w:proofErr w:type="spellStart"/>
      <w:r w:rsidRPr="00B92BE4">
        <w:rPr>
          <w:color w:val="000000"/>
          <w:sz w:val="28"/>
          <w:szCs w:val="28"/>
          <w:lang w:val="uk-UA"/>
        </w:rPr>
        <w:t>Нп</w:t>
      </w:r>
      <w:proofErr w:type="spellEnd"/>
      <w:r w:rsidRPr="00B92BE4">
        <w:rPr>
          <w:color w:val="000000"/>
          <w:sz w:val="28"/>
          <w:szCs w:val="28"/>
          <w:lang w:val="uk-UA"/>
        </w:rPr>
        <w:t>. Записати ролик про те як діти бачать батьків і чого чекають і батьки як бачать дітей.</w:t>
      </w:r>
    </w:p>
    <w:p w:rsidR="009119F1" w:rsidRPr="00B92BE4" w:rsidRDefault="009119F1" w:rsidP="00B92BE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 w:line="253" w:lineRule="atLeast"/>
        <w:ind w:left="1843"/>
        <w:jc w:val="both"/>
        <w:rPr>
          <w:color w:val="000000"/>
          <w:sz w:val="28"/>
          <w:szCs w:val="28"/>
          <w:lang w:val="ru-RU"/>
        </w:rPr>
      </w:pPr>
      <w:r w:rsidRPr="00B92BE4">
        <w:rPr>
          <w:color w:val="000000"/>
          <w:sz w:val="28"/>
          <w:szCs w:val="28"/>
          <w:lang w:val="uk-UA"/>
        </w:rPr>
        <w:t>Анкета анонімна – для батьків і дітей. На основі котрої опрацювати щось.</w:t>
      </w:r>
    </w:p>
    <w:p w:rsidR="009119F1" w:rsidRPr="00B92BE4" w:rsidRDefault="009119F1" w:rsidP="00B92BE4">
      <w:pPr>
        <w:pStyle w:val="xfmc4"/>
        <w:numPr>
          <w:ilvl w:val="0"/>
          <w:numId w:val="10"/>
        </w:numPr>
        <w:shd w:val="clear" w:color="auto" w:fill="FFFFFF"/>
        <w:spacing w:before="0" w:beforeAutospacing="0" w:after="200" w:afterAutospacing="0" w:line="253" w:lineRule="atLeast"/>
        <w:ind w:left="1843"/>
        <w:jc w:val="both"/>
        <w:rPr>
          <w:color w:val="000000"/>
          <w:sz w:val="28"/>
          <w:szCs w:val="28"/>
          <w:lang w:val="ru-RU"/>
        </w:rPr>
      </w:pPr>
      <w:proofErr w:type="spellStart"/>
      <w:r w:rsidRPr="00B92BE4">
        <w:rPr>
          <w:color w:val="000000"/>
          <w:sz w:val="28"/>
          <w:szCs w:val="28"/>
          <w:lang w:val="uk-UA"/>
        </w:rPr>
        <w:t>Ехо</w:t>
      </w:r>
      <w:proofErr w:type="spellEnd"/>
      <w:r w:rsidRPr="00B92BE4">
        <w:rPr>
          <w:color w:val="000000"/>
          <w:sz w:val="28"/>
          <w:szCs w:val="28"/>
          <w:lang w:val="uk-UA"/>
        </w:rPr>
        <w:t xml:space="preserve"> від молоді до батьків і </w:t>
      </w:r>
      <w:proofErr w:type="spellStart"/>
      <w:r w:rsidRPr="00B92BE4">
        <w:rPr>
          <w:color w:val="000000"/>
          <w:sz w:val="28"/>
          <w:szCs w:val="28"/>
          <w:lang w:val="uk-UA"/>
        </w:rPr>
        <w:t>зворотнє</w:t>
      </w:r>
      <w:proofErr w:type="spellEnd"/>
      <w:r w:rsidRPr="00B92BE4">
        <w:rPr>
          <w:color w:val="000000"/>
          <w:sz w:val="28"/>
          <w:szCs w:val="28"/>
          <w:lang w:val="uk-UA"/>
        </w:rPr>
        <w:t xml:space="preserve"> батьків до дітей.</w:t>
      </w:r>
    </w:p>
    <w:p w:rsidR="00AE0D31" w:rsidRPr="00B92BE4" w:rsidRDefault="00AA69B7" w:rsidP="00AA69B7">
      <w:pPr>
        <w:pStyle w:val="xfmc4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sz w:val="28"/>
          <w:szCs w:val="28"/>
          <w:lang w:val="ru-RU"/>
        </w:rPr>
      </w:pPr>
      <w:r w:rsidRPr="00AA69B7">
        <w:rPr>
          <w:color w:val="000000"/>
          <w:sz w:val="28"/>
          <w:szCs w:val="28"/>
          <w:u w:val="single"/>
          <w:lang w:val="uk-UA"/>
        </w:rPr>
        <w:t>Репліка</w:t>
      </w:r>
      <w:r>
        <w:rPr>
          <w:color w:val="000000"/>
          <w:sz w:val="28"/>
          <w:szCs w:val="28"/>
          <w:lang w:val="uk-UA"/>
        </w:rPr>
        <w:t xml:space="preserve"> від о</w:t>
      </w:r>
      <w:r w:rsidR="00AE0D31" w:rsidRPr="00B92BE4">
        <w:rPr>
          <w:color w:val="000000"/>
          <w:sz w:val="28"/>
          <w:szCs w:val="28"/>
          <w:lang w:val="uk-UA"/>
        </w:rPr>
        <w:t>. Вальдемар</w:t>
      </w:r>
      <w:r>
        <w:rPr>
          <w:color w:val="000000"/>
          <w:sz w:val="28"/>
          <w:szCs w:val="28"/>
          <w:lang w:val="uk-UA"/>
        </w:rPr>
        <w:t>а</w:t>
      </w:r>
      <w:r w:rsidR="00AE0D31" w:rsidRPr="00B92BE4">
        <w:rPr>
          <w:color w:val="000000"/>
          <w:sz w:val="28"/>
          <w:szCs w:val="28"/>
          <w:lang w:val="uk-UA"/>
        </w:rPr>
        <w:t xml:space="preserve"> – ввести в шкільну програму теми  про основи сімейного життя</w:t>
      </w:r>
    </w:p>
    <w:p w:rsidR="00524666" w:rsidRDefault="00524666" w:rsidP="00B92BE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i/>
          <w:sz w:val="28"/>
          <w:szCs w:val="28"/>
          <w:lang w:val="uk-UA"/>
        </w:rPr>
        <w:t>Роль і завдання нашої комісії в охороні неповнолітніх перед сексуальними зловживаннями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9B7" w:rsidRDefault="00AA69B7" w:rsidP="00AA69B7">
      <w:pPr>
        <w:pStyle w:val="a4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69B7" w:rsidRPr="00B92BE4" w:rsidRDefault="00AA69B7" w:rsidP="00AA69B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</w:p>
    <w:p w:rsidR="00B70A0F" w:rsidRPr="00B92BE4" w:rsidRDefault="00B70A0F" w:rsidP="00B92B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Публічність інформації (процедури, делегат)</w:t>
      </w:r>
    </w:p>
    <w:p w:rsidR="00B70A0F" w:rsidRPr="00B92BE4" w:rsidRDefault="00B70A0F" w:rsidP="00B92B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Нагадувати єпископам та вищим настоятелям орденів і згромаджень про необхідність визначення компетентної особи для пастирської опіки потенційних жертв</w:t>
      </w:r>
    </w:p>
    <w:p w:rsidR="00B70A0F" w:rsidRPr="00B92BE4" w:rsidRDefault="00B70A0F" w:rsidP="00B92B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Створення інструкції щодо трактування випадків статевого зловживання відносно неповнолітніх</w:t>
      </w:r>
    </w:p>
    <w:p w:rsidR="00B70A0F" w:rsidRPr="00B92BE4" w:rsidRDefault="00B70A0F" w:rsidP="00B92B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Створення правил поведінки з неповнолітніми та розповсюдження інформації серед усіх осіб задіяних у вихованні дітей та молоді в Церкві</w:t>
      </w:r>
    </w:p>
    <w:p w:rsidR="00B70A0F" w:rsidRPr="00B92BE4" w:rsidRDefault="00B70A0F" w:rsidP="00B92B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консультаційної комісії у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міждієцезіальної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(склад: 5 осіб)</w:t>
      </w:r>
    </w:p>
    <w:p w:rsidR="00B70A0F" w:rsidRPr="00B92BE4" w:rsidRDefault="00B70A0F" w:rsidP="00B92BE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зУГКЦ</w:t>
      </w:r>
      <w:proofErr w:type="spellEnd"/>
    </w:p>
    <w:p w:rsidR="00AA69B7" w:rsidRPr="004813B9" w:rsidRDefault="00B70A0F" w:rsidP="00AF50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trike/>
          <w:sz w:val="28"/>
          <w:szCs w:val="28"/>
          <w:u w:val="single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Створення групи тренерів з даної тематики</w:t>
      </w:r>
    </w:p>
    <w:p w:rsidR="005E3FB9" w:rsidRPr="00B92BE4" w:rsidRDefault="005E3FB9" w:rsidP="00B92BE4">
      <w:pPr>
        <w:pStyle w:val="a4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FB9" w:rsidRDefault="005E3FB9" w:rsidP="00B92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Школа </w:t>
      </w:r>
      <w:proofErr w:type="spellStart"/>
      <w:r w:rsidRPr="00AA69B7">
        <w:rPr>
          <w:rFonts w:ascii="Times New Roman" w:hAnsi="Times New Roman" w:cs="Times New Roman"/>
          <w:b/>
          <w:sz w:val="28"/>
          <w:szCs w:val="28"/>
          <w:lang w:val="uk-UA"/>
        </w:rPr>
        <w:t>душпастирства</w:t>
      </w:r>
      <w:proofErr w:type="spellEnd"/>
      <w:r w:rsidRPr="00AA6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(о. Юстин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Копитко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69B7" w:rsidRPr="00B92BE4" w:rsidRDefault="00AA69B7" w:rsidP="00AA69B7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FB9" w:rsidRDefault="005E3FB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Школа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молоді – можливість підвищити свій рівень в молодіжному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душпастирстві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>. Розрахована на 3 сесії. Перша сесія відбудеться 14-16 березня. Всього за навчання потрібно оплатити 1</w:t>
      </w:r>
      <w:r w:rsidR="00865F82" w:rsidRPr="00780AA5">
        <w:rPr>
          <w:rFonts w:ascii="Times New Roman" w:hAnsi="Times New Roman" w:cs="Times New Roman"/>
          <w:sz w:val="28"/>
          <w:szCs w:val="28"/>
        </w:rPr>
        <w:t>8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00 гр. Запрошуються як миряни, так і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богопосвячені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</w:p>
    <w:p w:rsidR="00AA69B7" w:rsidRPr="00AA69B7" w:rsidRDefault="00AA69B7" w:rsidP="00AF500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E3FB9" w:rsidRPr="00AA69B7" w:rsidRDefault="00AA69B7" w:rsidP="00B92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FB9" w:rsidRPr="00AA6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Форум </w:t>
      </w:r>
      <w:proofErr w:type="spellStart"/>
      <w:r w:rsidR="005E3FB9" w:rsidRPr="00AA69B7">
        <w:rPr>
          <w:rFonts w:ascii="Times New Roman" w:hAnsi="Times New Roman" w:cs="Times New Roman"/>
          <w:b/>
          <w:sz w:val="28"/>
          <w:szCs w:val="28"/>
          <w:lang w:val="uk-UA"/>
        </w:rPr>
        <w:t>Душпастирства</w:t>
      </w:r>
      <w:proofErr w:type="spellEnd"/>
      <w:r w:rsidR="005E3FB9" w:rsidRPr="00AA6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</w:t>
      </w:r>
    </w:p>
    <w:p w:rsidR="005E3FB9" w:rsidRPr="00B92BE4" w:rsidRDefault="005E3FB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О. Назар</w:t>
      </w:r>
      <w:r w:rsidR="00AF5002">
        <w:rPr>
          <w:rFonts w:ascii="Times New Roman" w:hAnsi="Times New Roman" w:cs="Times New Roman"/>
          <w:sz w:val="28"/>
          <w:szCs w:val="28"/>
          <w:lang w:val="uk-UA"/>
        </w:rPr>
        <w:t xml:space="preserve"> Білик – </w:t>
      </w:r>
      <w:r w:rsidRPr="00865F82">
        <w:rPr>
          <w:rFonts w:ascii="Times New Roman" w:hAnsi="Times New Roman" w:cs="Times New Roman"/>
          <w:sz w:val="28"/>
          <w:szCs w:val="28"/>
          <w:lang w:val="uk-UA"/>
        </w:rPr>
        <w:t>Підняти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те, як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євангелізувати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молодь. </w:t>
      </w:r>
    </w:p>
    <w:p w:rsidR="005E3FB9" w:rsidRPr="00B92BE4" w:rsidRDefault="005E3FB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О. Юрій – бажано, щоб не змішували роботу та зустріч з єпископами</w:t>
      </w:r>
    </w:p>
    <w:p w:rsidR="005E3FB9" w:rsidRPr="00B92BE4" w:rsidRDefault="005E3FB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Міхал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– на І Форумі ми збирали базу даних молодіжних рухів та організацій. Якщо ви знаєте ще якісь організації молодіжні, просимо додати до цієї бази</w:t>
      </w:r>
    </w:p>
    <w:p w:rsidR="00865F82" w:rsidRPr="00780AA5" w:rsidRDefault="00865F8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4068A" w:rsidRPr="00B92BE4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A31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– додати до бази даних</w:t>
      </w:r>
      <w:r w:rsidR="00865F82" w:rsidRPr="00865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F82" w:rsidRPr="00865F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5F82" w:rsidRPr="00B92BE4">
        <w:rPr>
          <w:rFonts w:ascii="Times New Roman" w:hAnsi="Times New Roman" w:cs="Times New Roman"/>
          <w:sz w:val="28"/>
          <w:szCs w:val="28"/>
          <w:lang w:val="uk-UA"/>
        </w:rPr>
        <w:t>Скаутинг</w:t>
      </w:r>
      <w:proofErr w:type="spellEnd"/>
      <w:r w:rsidR="00865F82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Європи в</w:t>
      </w:r>
      <w:r w:rsidR="00865F82" w:rsidRPr="00865F82">
        <w:rPr>
          <w:rFonts w:ascii="Times New Roman" w:hAnsi="Times New Roman" w:cs="Times New Roman"/>
          <w:sz w:val="28"/>
          <w:szCs w:val="28"/>
        </w:rPr>
        <w:t xml:space="preserve"> </w:t>
      </w:r>
      <w:r w:rsidR="00865F82" w:rsidRPr="00B92BE4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865F82" w:rsidRPr="00865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F82" w:rsidRPr="00B92BE4">
        <w:rPr>
          <w:rFonts w:ascii="Times New Roman" w:hAnsi="Times New Roman" w:cs="Times New Roman"/>
          <w:sz w:val="28"/>
          <w:szCs w:val="28"/>
          <w:lang w:val="uk-UA"/>
        </w:rPr>
        <w:t>Рух Чистих Сердець</w:t>
      </w:r>
    </w:p>
    <w:p w:rsidR="0054068A" w:rsidRPr="00780AA5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068A" w:rsidRDefault="0054068A" w:rsidP="00B92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A31">
        <w:rPr>
          <w:rFonts w:ascii="Times New Roman" w:hAnsi="Times New Roman" w:cs="Times New Roman"/>
          <w:b/>
          <w:sz w:val="28"/>
          <w:szCs w:val="28"/>
          <w:lang w:val="uk-UA"/>
        </w:rPr>
        <w:t>ІНШІ:</w:t>
      </w:r>
    </w:p>
    <w:p w:rsidR="00765A31" w:rsidRDefault="00765A31" w:rsidP="00765A31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A31" w:rsidRDefault="00765A31" w:rsidP="00765A31">
      <w:pPr>
        <w:pStyle w:val="a4"/>
        <w:ind w:left="78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5A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Прохання від о. </w:t>
      </w:r>
      <w:proofErr w:type="spellStart"/>
      <w:r w:rsidRPr="00765A31">
        <w:rPr>
          <w:rFonts w:ascii="Times New Roman" w:hAnsi="Times New Roman" w:cs="Times New Roman"/>
          <w:i/>
          <w:sz w:val="28"/>
          <w:szCs w:val="28"/>
          <w:lang w:val="uk-UA"/>
        </w:rPr>
        <w:t>Міхала</w:t>
      </w:r>
      <w:proofErr w:type="spellEnd"/>
      <w:r w:rsidRPr="00765A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членів КДМ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65A31" w:rsidRPr="00765A31" w:rsidRDefault="00765A31" w:rsidP="00765A31">
      <w:pPr>
        <w:pStyle w:val="a4"/>
        <w:ind w:left="78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4068A" w:rsidRPr="00B92BE4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- прослідкувати, щоб в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дієцезіальному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літургійному календарі був вписаний III Тиждень Виховання з датою 2-8 червня 2019 р.;</w:t>
      </w:r>
    </w:p>
    <w:p w:rsidR="0054068A" w:rsidRPr="00B92BE4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8A" w:rsidRPr="00B92BE4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5A31">
        <w:rPr>
          <w:rFonts w:ascii="Times New Roman" w:hAnsi="Times New Roman" w:cs="Times New Roman"/>
          <w:sz w:val="28"/>
          <w:szCs w:val="28"/>
          <w:lang w:val="uk-UA"/>
        </w:rPr>
        <w:t xml:space="preserve">згідно Стратегії, не забувати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подавати звіт про діяльність комісії за рі</w:t>
      </w:r>
      <w:r w:rsidR="00765A31">
        <w:rPr>
          <w:rFonts w:ascii="Times New Roman" w:hAnsi="Times New Roman" w:cs="Times New Roman"/>
          <w:sz w:val="28"/>
          <w:szCs w:val="28"/>
          <w:lang w:val="uk-UA"/>
        </w:rPr>
        <w:t>к до Єпископа;</w:t>
      </w:r>
    </w:p>
    <w:p w:rsidR="008C620C" w:rsidRPr="00B92BE4" w:rsidRDefault="008C620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A31" w:rsidRDefault="00765A31" w:rsidP="00765A3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- В стратегії є пункт про популяризацію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. Під час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Дієцезіальних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Днів Молоді у 2019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знайомити молодь з різними можливостями, де вони можуть реалізувати себе як волонтери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A31" w:rsidRDefault="00765A31" w:rsidP="00765A3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A31" w:rsidRPr="00B92BE4" w:rsidRDefault="00765A31" w:rsidP="00765A3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94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просимо відповідати на листи.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прийде лист, будь ласка напишіть  у відповідь  «отримав, дякую»</w:t>
      </w:r>
    </w:p>
    <w:p w:rsidR="00765A31" w:rsidRDefault="00765A31" w:rsidP="00765A3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A31" w:rsidRPr="008944F2" w:rsidRDefault="008944F2" w:rsidP="00765A31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44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від о. </w:t>
      </w:r>
      <w:proofErr w:type="spellStart"/>
      <w:r w:rsidRPr="008944F2">
        <w:rPr>
          <w:rFonts w:ascii="Times New Roman" w:hAnsi="Times New Roman" w:cs="Times New Roman"/>
          <w:i/>
          <w:sz w:val="28"/>
          <w:szCs w:val="28"/>
          <w:lang w:val="uk-UA"/>
        </w:rPr>
        <w:t>Міхала</w:t>
      </w:r>
      <w:proofErr w:type="spellEnd"/>
      <w:r w:rsidRPr="008944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944F2">
        <w:rPr>
          <w:rFonts w:ascii="Times New Roman" w:hAnsi="Times New Roman" w:cs="Times New Roman"/>
          <w:i/>
          <w:sz w:val="28"/>
          <w:szCs w:val="28"/>
          <w:lang w:val="uk-UA"/>
        </w:rPr>
        <w:t>Воцяла</w:t>
      </w:r>
      <w:proofErr w:type="spellEnd"/>
      <w:r w:rsidRPr="008944F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8944F2" w:rsidRDefault="008944F2" w:rsidP="00765A3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8A" w:rsidRPr="00B92BE4" w:rsidRDefault="00765A31" w:rsidP="00765A3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A3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68A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Була створена база даних </w:t>
      </w:r>
      <w:proofErr w:type="spellStart"/>
      <w:r w:rsidR="0054068A" w:rsidRPr="00B92BE4">
        <w:rPr>
          <w:rFonts w:ascii="Times New Roman" w:hAnsi="Times New Roman" w:cs="Times New Roman"/>
          <w:sz w:val="28"/>
          <w:szCs w:val="28"/>
          <w:lang w:val="uk-UA"/>
        </w:rPr>
        <w:t>монаших</w:t>
      </w:r>
      <w:proofErr w:type="spellEnd"/>
      <w:r w:rsidR="0054068A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згромаджень (див. „Стратегія”); </w:t>
      </w:r>
    </w:p>
    <w:p w:rsidR="008C620C" w:rsidRPr="00B92BE4" w:rsidRDefault="008C620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8A" w:rsidRPr="00B92BE4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- „Тренінг для тренерів” (див. „Стратегія”);</w:t>
      </w:r>
    </w:p>
    <w:p w:rsidR="008C620C" w:rsidRPr="00B92BE4" w:rsidRDefault="008C620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8A" w:rsidRPr="00B92BE4" w:rsidRDefault="008944F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звернутися </w:t>
      </w:r>
      <w:r w:rsidR="0054068A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до Конференції </w:t>
      </w:r>
      <w:proofErr w:type="spellStart"/>
      <w:r w:rsidR="0054068A" w:rsidRPr="00B92BE4">
        <w:rPr>
          <w:rFonts w:ascii="Times New Roman" w:hAnsi="Times New Roman" w:cs="Times New Roman"/>
          <w:sz w:val="28"/>
          <w:szCs w:val="28"/>
          <w:lang w:val="uk-UA"/>
        </w:rPr>
        <w:t>Епіскопату</w:t>
      </w:r>
      <w:proofErr w:type="spellEnd"/>
      <w:r w:rsidR="0054068A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України з проханням про </w:t>
      </w:r>
      <w:proofErr w:type="spellStart"/>
      <w:r w:rsidR="0054068A" w:rsidRPr="00B92BE4">
        <w:rPr>
          <w:rFonts w:ascii="Times New Roman" w:hAnsi="Times New Roman" w:cs="Times New Roman"/>
          <w:sz w:val="28"/>
          <w:szCs w:val="28"/>
          <w:lang w:val="uk-UA"/>
        </w:rPr>
        <w:t>дофінансування</w:t>
      </w:r>
      <w:proofErr w:type="spellEnd"/>
      <w:r w:rsidR="0054068A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(див. „Стратегія”);</w:t>
      </w:r>
    </w:p>
    <w:p w:rsidR="008C620C" w:rsidRPr="00B92BE4" w:rsidRDefault="008C620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8A" w:rsidRPr="00B92BE4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- була створена база даних відповідальних за покликання в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620C" w:rsidRPr="00B92BE4" w:rsidRDefault="008C620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FC4" w:rsidRPr="00B92BE4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6672E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діє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асоціація католицьких батьків "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Алатея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>, що створена  католиками УГКЦ</w:t>
      </w:r>
      <w:r w:rsidR="00C6672E" w:rsidRPr="00B92B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Батьки в Україні не </w:t>
      </w:r>
      <w:proofErr w:type="spellStart"/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>самоорганізовані</w:t>
      </w:r>
      <w:proofErr w:type="spellEnd"/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коли потрібно зібрати підписи (для християнської етики), підтримати якусь хорошу ініціативу… Чи є потреба робити таку організацію в РКЦ?</w:t>
      </w:r>
    </w:p>
    <w:p w:rsidR="00865F82" w:rsidRPr="00780AA5" w:rsidRDefault="00865F8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B2FC4" w:rsidRPr="008944F2" w:rsidRDefault="009B2FC4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944F2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Вирішили:</w:t>
      </w:r>
    </w:p>
    <w:p w:rsidR="008C620C" w:rsidRPr="00B92BE4" w:rsidRDefault="009B2FC4" w:rsidP="00765A3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Не потрібно</w:t>
      </w:r>
      <w:r w:rsidR="00765A31">
        <w:rPr>
          <w:rFonts w:ascii="Times New Roman" w:hAnsi="Times New Roman" w:cs="Times New Roman"/>
          <w:sz w:val="28"/>
          <w:szCs w:val="28"/>
          <w:lang w:val="uk-UA"/>
        </w:rPr>
        <w:t xml:space="preserve">, але ми </w:t>
      </w:r>
      <w:r w:rsidR="00C6672E" w:rsidRPr="00B92BE4">
        <w:rPr>
          <w:rFonts w:ascii="Times New Roman" w:hAnsi="Times New Roman" w:cs="Times New Roman"/>
          <w:sz w:val="28"/>
          <w:szCs w:val="28"/>
          <w:lang w:val="uk-UA"/>
        </w:rPr>
        <w:t>можемо заохочувати батьків вступати в подібні організації, щоб відчували свою відповідальність за майбутнє своїх родин.</w:t>
      </w:r>
    </w:p>
    <w:p w:rsidR="009B2FC4" w:rsidRPr="00B92BE4" w:rsidRDefault="009B2FC4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20C" w:rsidRDefault="009B2FC4" w:rsidP="00B92BE4">
      <w:pPr>
        <w:pStyle w:val="a4"/>
        <w:numPr>
          <w:ilvl w:val="0"/>
          <w:numId w:val="14"/>
        </w:numPr>
        <w:ind w:left="720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02">
        <w:rPr>
          <w:rFonts w:ascii="Times New Roman" w:hAnsi="Times New Roman" w:cs="Times New Roman"/>
          <w:sz w:val="28"/>
          <w:szCs w:val="28"/>
          <w:lang w:val="uk-UA"/>
        </w:rPr>
        <w:t xml:space="preserve">Журнал </w:t>
      </w:r>
      <w:r w:rsidR="008944F2" w:rsidRPr="00AF50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F5002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AF5002">
        <w:rPr>
          <w:rFonts w:ascii="Times New Roman" w:hAnsi="Times New Roman" w:cs="Times New Roman"/>
          <w:sz w:val="28"/>
          <w:szCs w:val="28"/>
        </w:rPr>
        <w:t xml:space="preserve"> </w:t>
      </w:r>
      <w:r w:rsidRPr="00AF5002">
        <w:rPr>
          <w:rFonts w:ascii="Times New Roman" w:hAnsi="Times New Roman" w:cs="Times New Roman"/>
          <w:sz w:val="28"/>
          <w:szCs w:val="28"/>
          <w:lang w:val="en-US"/>
        </w:rPr>
        <w:t>Bosco</w:t>
      </w:r>
      <w:r w:rsidR="008944F2" w:rsidRPr="00AF50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F5002">
        <w:rPr>
          <w:rFonts w:ascii="Times New Roman" w:hAnsi="Times New Roman" w:cs="Times New Roman"/>
          <w:sz w:val="28"/>
          <w:szCs w:val="28"/>
        </w:rPr>
        <w:t xml:space="preserve"> </w:t>
      </w:r>
      <w:r w:rsidRPr="00AF5002">
        <w:rPr>
          <w:rFonts w:ascii="Times New Roman" w:hAnsi="Times New Roman" w:cs="Times New Roman"/>
          <w:sz w:val="28"/>
          <w:szCs w:val="28"/>
          <w:lang w:val="uk-UA"/>
        </w:rPr>
        <w:t>польською мовою. Є можливі</w:t>
      </w:r>
      <w:r w:rsidR="007607A9" w:rsidRPr="00AF5002">
        <w:rPr>
          <w:rFonts w:ascii="Times New Roman" w:hAnsi="Times New Roman" w:cs="Times New Roman"/>
          <w:sz w:val="28"/>
          <w:szCs w:val="28"/>
          <w:lang w:val="uk-UA"/>
        </w:rPr>
        <w:t xml:space="preserve">сть отримувати цей журнал, який </w:t>
      </w:r>
      <w:r w:rsidRPr="00AF5002">
        <w:rPr>
          <w:rFonts w:ascii="Times New Roman" w:hAnsi="Times New Roman" w:cs="Times New Roman"/>
          <w:sz w:val="28"/>
          <w:szCs w:val="28"/>
          <w:lang w:val="uk-UA"/>
        </w:rPr>
        <w:t xml:space="preserve">піднімає питання </w:t>
      </w:r>
      <w:r w:rsidR="007607A9" w:rsidRPr="00AF5002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молоді. Також є додаток щодо виховання дітей дошкільного віку. </w:t>
      </w:r>
    </w:p>
    <w:p w:rsidR="00AF5002" w:rsidRPr="00AF5002" w:rsidRDefault="00AF5002" w:rsidP="00AF500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4F2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944F2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Стратегією, була створена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база даних волонтерських організацій</w:t>
      </w:r>
      <w:r w:rsidR="008944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4F2" w:rsidRDefault="008944F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8A" w:rsidRPr="00F80624" w:rsidRDefault="008944F2" w:rsidP="00B92BE4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>Олена Пономаренко предст</w:t>
      </w:r>
      <w:r w:rsidR="00F80624" w:rsidRPr="00F80624">
        <w:rPr>
          <w:rFonts w:ascii="Times New Roman" w:hAnsi="Times New Roman" w:cs="Times New Roman"/>
          <w:i/>
          <w:sz w:val="28"/>
          <w:szCs w:val="28"/>
          <w:lang w:val="uk-UA"/>
        </w:rPr>
        <w:t>авила інформацію по базі даних:</w:t>
      </w:r>
    </w:p>
    <w:p w:rsidR="00C6672E" w:rsidRPr="00B92BE4" w:rsidRDefault="00C6672E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  Були зібрані організації, які в своїй діяльності користуються християнськими нормами. Всього близько 65 таких організацій по всій Україні. Звичайно, що це не весь перелік, тому заохочую членів комісії долучитися до збору інформації щодо таких організацій.</w:t>
      </w:r>
    </w:p>
    <w:p w:rsidR="00865F82" w:rsidRPr="00780AA5" w:rsidRDefault="00865F8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672E" w:rsidRDefault="00C6672E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sz w:val="28"/>
          <w:szCs w:val="28"/>
          <w:u w:val="single"/>
          <w:lang w:val="uk-UA"/>
        </w:rPr>
        <w:t>Постановили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: додати но бази даних: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Скаутинг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Європи в Україні, Рух Чистих Сердець</w:t>
      </w:r>
    </w:p>
    <w:p w:rsidR="00F80624" w:rsidRDefault="00F80624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624" w:rsidRPr="00F80624" w:rsidRDefault="00F80624" w:rsidP="00B92BE4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Пропозиція від о. </w:t>
      </w:r>
      <w:proofErr w:type="spellStart"/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>Михаїха</w:t>
      </w:r>
      <w:proofErr w:type="spellEnd"/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8C620C" w:rsidRPr="00B92BE4" w:rsidRDefault="008C620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20C" w:rsidRPr="00B92BE4" w:rsidRDefault="008C620C" w:rsidP="00B92B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Інтерв’ю з </w:t>
      </w:r>
      <w:r w:rsidRPr="00F80624">
        <w:rPr>
          <w:rFonts w:ascii="Times New Roman" w:hAnsi="Times New Roman" w:cs="Times New Roman"/>
          <w:b/>
          <w:sz w:val="28"/>
          <w:szCs w:val="28"/>
          <w:lang w:val="en-US"/>
        </w:rPr>
        <w:t>VIP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. Є пропозиція провести серію інтерв’</w:t>
      </w:r>
      <w:r w:rsidR="00CF3ABD">
        <w:rPr>
          <w:rFonts w:ascii="Times New Roman" w:hAnsi="Times New Roman" w:cs="Times New Roman"/>
          <w:sz w:val="28"/>
          <w:szCs w:val="28"/>
          <w:lang w:val="uk-UA"/>
        </w:rPr>
        <w:t>ю з популярними людьми України.</w:t>
      </w:r>
    </w:p>
    <w:p w:rsidR="008C620C" w:rsidRPr="00B92BE4" w:rsidRDefault="008C620C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20C" w:rsidRPr="00B92BE4" w:rsidRDefault="008C620C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Прохання до членів комісії:</w:t>
      </w:r>
    </w:p>
    <w:p w:rsidR="008C620C" w:rsidRPr="00B92BE4" w:rsidRDefault="008C620C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-  Подумати, чи є кандидати у вас до доповнення цього списку</w:t>
      </w:r>
    </w:p>
    <w:p w:rsidR="008C620C" w:rsidRPr="00B92BE4" w:rsidRDefault="008C620C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- Чи є журналісти, хороші інтерв’юери, які зможуть провести такі бесіди, щоб було цікаво</w:t>
      </w:r>
    </w:p>
    <w:p w:rsidR="008C620C" w:rsidRDefault="00F80624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є виходи на ци</w:t>
      </w:r>
      <w:r w:rsidR="008C620C" w:rsidRPr="00B92BE4">
        <w:rPr>
          <w:rFonts w:ascii="Times New Roman" w:hAnsi="Times New Roman" w:cs="Times New Roman"/>
          <w:sz w:val="28"/>
          <w:szCs w:val="28"/>
          <w:lang w:val="uk-UA"/>
        </w:rPr>
        <w:t>х людей в списку</w:t>
      </w:r>
    </w:p>
    <w:p w:rsidR="00F80624" w:rsidRPr="00B92BE4" w:rsidRDefault="00F80624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20C" w:rsidRPr="00B92BE4" w:rsidRDefault="00F80624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20C" w:rsidRPr="00F80624">
        <w:rPr>
          <w:rFonts w:ascii="Times New Roman" w:hAnsi="Times New Roman" w:cs="Times New Roman"/>
          <w:i/>
          <w:sz w:val="28"/>
          <w:szCs w:val="28"/>
          <w:lang w:val="uk-UA"/>
        </w:rPr>
        <w:t>О. Вальдемар</w:t>
      </w:r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>Павелець</w:t>
      </w:r>
      <w:proofErr w:type="spellEnd"/>
      <w:r w:rsidR="008C620C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– є журналіст Сергій Іваницький, з яким можна зв’язатись</w:t>
      </w:r>
    </w:p>
    <w:p w:rsidR="008C620C" w:rsidRPr="00B92BE4" w:rsidRDefault="008C620C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24" w:rsidRPr="00F806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Олександр </w:t>
      </w:r>
      <w:proofErr w:type="spellStart"/>
      <w:r w:rsidR="00F80624" w:rsidRPr="00F80624">
        <w:rPr>
          <w:rFonts w:ascii="Times New Roman" w:hAnsi="Times New Roman" w:cs="Times New Roman"/>
          <w:i/>
          <w:sz w:val="28"/>
          <w:szCs w:val="28"/>
          <w:lang w:val="uk-UA"/>
        </w:rPr>
        <w:t>Пухальський</w:t>
      </w:r>
      <w:proofErr w:type="spellEnd"/>
      <w:r w:rsidR="00F80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– прибрати зі списку групу КАЗКА, бо їх поведінка і бачення світу не відповідають християнському світогляду</w:t>
      </w:r>
    </w:p>
    <w:p w:rsidR="008C620C" w:rsidRPr="00B92BE4" w:rsidRDefault="008C620C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Постановили: групу КАЗКА виділити у списку жовтим кольором, як учасника під знаком питання</w:t>
      </w:r>
      <w:r w:rsidR="0089309B" w:rsidRPr="00B92BE4">
        <w:rPr>
          <w:rFonts w:ascii="Times New Roman" w:hAnsi="Times New Roman" w:cs="Times New Roman"/>
          <w:sz w:val="28"/>
          <w:szCs w:val="28"/>
          <w:lang w:val="uk-UA"/>
        </w:rPr>
        <w:t>. Зв’язатися з Сергієм Іваницьким</w:t>
      </w:r>
    </w:p>
    <w:p w:rsidR="008C620C" w:rsidRPr="00B92BE4" w:rsidRDefault="008C620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09B" w:rsidRPr="00780AA5" w:rsidRDefault="0089309B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- Лісабон 2022</w:t>
      </w:r>
    </w:p>
    <w:p w:rsidR="00865F82" w:rsidRPr="00780AA5" w:rsidRDefault="00865F82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0624" w:rsidRDefault="00F80624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09B" w:rsidRDefault="00F80624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Вальдемар </w:t>
      </w:r>
      <w:proofErr w:type="spellStart"/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>Павелець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9309B" w:rsidRPr="00865F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сторінці КДМ записаний координатором  поїздки на СДМ 2019 о. </w:t>
      </w:r>
      <w:proofErr w:type="spellStart"/>
      <w:r w:rsidR="0089309B" w:rsidRPr="00865F82">
        <w:rPr>
          <w:rFonts w:ascii="Times New Roman" w:hAnsi="Times New Roman" w:cs="Times New Roman"/>
          <w:sz w:val="28"/>
          <w:szCs w:val="28"/>
          <w:u w:val="single"/>
          <w:lang w:val="uk-UA"/>
        </w:rPr>
        <w:t>Войцех</w:t>
      </w:r>
      <w:proofErr w:type="spellEnd"/>
      <w:r w:rsidRPr="00865F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865F82">
        <w:rPr>
          <w:rFonts w:ascii="Times New Roman" w:hAnsi="Times New Roman" w:cs="Times New Roman"/>
          <w:sz w:val="28"/>
          <w:szCs w:val="28"/>
          <w:u w:val="single"/>
          <w:lang w:val="uk-UA"/>
        </w:rPr>
        <w:t>Жулти</w:t>
      </w:r>
      <w:proofErr w:type="spellEnd"/>
      <w:r w:rsidR="0089309B" w:rsidRPr="00865F82">
        <w:rPr>
          <w:rFonts w:ascii="Times New Roman" w:hAnsi="Times New Roman" w:cs="Times New Roman"/>
          <w:sz w:val="28"/>
          <w:szCs w:val="28"/>
          <w:u w:val="single"/>
          <w:lang w:val="uk-UA"/>
        </w:rPr>
        <w:t>. Чи він є справжнім представником комісії, чи сам себе так назвав?</w:t>
      </w:r>
      <w:r w:rsidR="0089309B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0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309B" w:rsidRPr="00B92BE4">
        <w:rPr>
          <w:rFonts w:ascii="Times New Roman" w:hAnsi="Times New Roman" w:cs="Times New Roman"/>
          <w:sz w:val="28"/>
          <w:szCs w:val="28"/>
          <w:lang w:val="uk-UA"/>
        </w:rPr>
        <w:t>зяти на себе координацію підготовки до поїздок на СДМ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09B" w:rsidRPr="00B92BE4">
        <w:rPr>
          <w:rFonts w:ascii="Times New Roman" w:hAnsi="Times New Roman" w:cs="Times New Roman"/>
          <w:sz w:val="28"/>
          <w:szCs w:val="28"/>
          <w:lang w:val="uk-UA"/>
        </w:rPr>
        <w:t>України?</w:t>
      </w:r>
    </w:p>
    <w:p w:rsidR="00F80624" w:rsidRPr="00B92BE4" w:rsidRDefault="00F80624" w:rsidP="00F8062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Олександр </w:t>
      </w:r>
      <w:proofErr w:type="spellStart"/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>Пухальський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Якщо ми цього не зробимо, то хто буде відповідати за виїзд?</w:t>
      </w:r>
    </w:p>
    <w:p w:rsidR="00F80624" w:rsidRPr="00B92BE4" w:rsidRDefault="00F80624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624" w:rsidRPr="00F80624" w:rsidRDefault="0081522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Репліки:</w:t>
      </w:r>
    </w:p>
    <w:p w:rsidR="0089309B" w:rsidRPr="00B92BE4" w:rsidRDefault="0089309B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О. Вальдемар </w:t>
      </w:r>
      <w:proofErr w:type="spellStart"/>
      <w:r w:rsidR="00F80624" w:rsidRPr="00F80624">
        <w:rPr>
          <w:rFonts w:ascii="Times New Roman" w:hAnsi="Times New Roman" w:cs="Times New Roman"/>
          <w:i/>
          <w:sz w:val="28"/>
          <w:szCs w:val="28"/>
          <w:lang w:val="uk-UA"/>
        </w:rPr>
        <w:t>Павелець</w:t>
      </w:r>
      <w:proofErr w:type="spellEnd"/>
      <w:r w:rsidR="00F80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– з нашого боку обов’язково маємо</w:t>
      </w:r>
      <w:r w:rsidR="00F80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координувати виїзд на СДМ</w:t>
      </w:r>
    </w:p>
    <w:p w:rsidR="0089309B" w:rsidRPr="00B92BE4" w:rsidRDefault="0089309B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>О. Назар</w:t>
      </w:r>
      <w:r w:rsidR="00F80624" w:rsidRPr="00F806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F50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Білик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– коли в 2016</w:t>
      </w:r>
      <w:r w:rsidR="00865F82" w:rsidRPr="00865F82">
        <w:rPr>
          <w:rFonts w:ascii="Times New Roman" w:hAnsi="Times New Roman" w:cs="Times New Roman"/>
          <w:sz w:val="28"/>
          <w:szCs w:val="28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році ми почали діяльність комісії, </w:t>
      </w:r>
      <w:r w:rsidR="00F8062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о однієї з цілей біла як раз поїздка на СДМ, тому і зараз маємо займатися СДМ</w:t>
      </w:r>
    </w:p>
    <w:p w:rsidR="0081522C" w:rsidRDefault="0089309B" w:rsidP="0081522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 w:rsidR="00F80624" w:rsidRPr="00F806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806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Вальдемар </w:t>
      </w:r>
      <w:proofErr w:type="spellStart"/>
      <w:r w:rsidR="00F80624" w:rsidRPr="00F80624">
        <w:rPr>
          <w:rFonts w:ascii="Times New Roman" w:hAnsi="Times New Roman" w:cs="Times New Roman"/>
          <w:i/>
          <w:sz w:val="28"/>
          <w:szCs w:val="28"/>
          <w:lang w:val="uk-UA"/>
        </w:rPr>
        <w:t>Павелець</w:t>
      </w:r>
      <w:proofErr w:type="spellEnd"/>
      <w:r w:rsidR="00F80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– СДМ – підведення підсумків діяльності в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>. ДДМ</w:t>
      </w:r>
      <w:r w:rsidR="00F8062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є підготовкою до СДМ. Я готовий взятися на координацію </w:t>
      </w:r>
    </w:p>
    <w:p w:rsidR="0089309B" w:rsidRDefault="0089309B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Міхал</w:t>
      </w:r>
      <w:proofErr w:type="spellEnd"/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– В чому полягала </w:t>
      </w:r>
      <w:r w:rsidR="0081522C">
        <w:rPr>
          <w:rFonts w:ascii="Times New Roman" w:hAnsi="Times New Roman" w:cs="Times New Roman"/>
          <w:sz w:val="28"/>
          <w:szCs w:val="28"/>
          <w:lang w:val="uk-UA"/>
        </w:rPr>
        <w:t>наша діяльність в цьому питанні? О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>рганізація паломництва Хреста та ікона СДМ</w:t>
      </w:r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по Україні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(в цей раз, можливо і не буде)</w:t>
      </w:r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курсу </w:t>
      </w:r>
      <w:proofErr w:type="spellStart"/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>катехизацій</w:t>
      </w:r>
      <w:proofErr w:type="spellEnd"/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яка підготувала молодь до СДМ. Зустріч молоді в Римі. Бути в контакті з єпископами на головними організаторами. Проведення дня України під час СДМ</w:t>
      </w:r>
    </w:p>
    <w:p w:rsidR="0081522C" w:rsidRPr="00B92BE4" w:rsidRDefault="0081522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22C" w:rsidRDefault="0081522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</w:t>
      </w:r>
      <w:r w:rsidR="009B2FC4"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надати о. Вальдемару можливість займатися координаційною діяльністю для виїзду молоді на Світові Дні Молоді.</w:t>
      </w:r>
    </w:p>
    <w:p w:rsidR="009B2FC4" w:rsidRPr="00B92BE4" w:rsidRDefault="0081522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Голосування:</w:t>
      </w:r>
      <w:r w:rsidR="009B2FC4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FC4" w:rsidRDefault="009B2FC4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За – 9, проти – 0, утримався – 1. </w:t>
      </w:r>
    </w:p>
    <w:p w:rsidR="0081522C" w:rsidRPr="00B92BE4" w:rsidRDefault="0081522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прийнята</w:t>
      </w:r>
    </w:p>
    <w:p w:rsidR="009B2FC4" w:rsidRPr="00B92BE4" w:rsidRDefault="009B2FC4" w:rsidP="00B92BE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7A9" w:rsidRPr="00B92BE4" w:rsidRDefault="007607A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- визначення місця та теми наступної зустрічі. </w:t>
      </w:r>
    </w:p>
    <w:p w:rsidR="007607A9" w:rsidRDefault="007607A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Пропозиція: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Наступна зустріч пройде в Кам’янець-Подільській дієцезії.</w:t>
      </w:r>
    </w:p>
    <w:p w:rsidR="0081522C" w:rsidRPr="00B92BE4" w:rsidRDefault="0081522C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- 11</w:t>
      </w:r>
    </w:p>
    <w:p w:rsidR="007607A9" w:rsidRPr="00B92BE4" w:rsidRDefault="007607A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="0081522C">
        <w:rPr>
          <w:rFonts w:ascii="Times New Roman" w:hAnsi="Times New Roman" w:cs="Times New Roman"/>
          <w:sz w:val="28"/>
          <w:szCs w:val="28"/>
          <w:lang w:val="uk-UA"/>
        </w:rPr>
        <w:t xml:space="preserve"> Всі згодні. Їдемо до Кам’янець – Подільської дієцезії</w:t>
      </w:r>
    </w:p>
    <w:p w:rsidR="008C620C" w:rsidRPr="00B92BE4" w:rsidRDefault="008C620C" w:rsidP="00B92BE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7A9" w:rsidRPr="00B92BE4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>- пропозиція тем на наступну зустріч</w:t>
      </w:r>
    </w:p>
    <w:p w:rsidR="00AF5002" w:rsidRDefault="007607A9" w:rsidP="00B92BE4">
      <w:pPr>
        <w:pStyle w:val="a4"/>
        <w:ind w:left="720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Пропозиція: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академічне </w:t>
      </w:r>
      <w:proofErr w:type="spellStart"/>
      <w:r w:rsidRPr="00B92BE4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8152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522C" w:rsidRPr="00815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522C" w:rsidRPr="00B92BE4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81522C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хлопців, спортивне </w:t>
      </w:r>
      <w:proofErr w:type="spellStart"/>
      <w:r w:rsidR="0081522C" w:rsidRPr="00B92BE4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="0081522C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068A" w:rsidRDefault="007607A9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81522C">
        <w:rPr>
          <w:rFonts w:ascii="Times New Roman" w:hAnsi="Times New Roman" w:cs="Times New Roman"/>
          <w:sz w:val="28"/>
          <w:szCs w:val="28"/>
          <w:lang w:val="uk-UA"/>
        </w:rPr>
        <w:t xml:space="preserve">всі згодні. </w:t>
      </w:r>
    </w:p>
    <w:p w:rsidR="007607A9" w:rsidRPr="00865F82" w:rsidRDefault="007607A9" w:rsidP="009A0232">
      <w:pPr>
        <w:pStyle w:val="a4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81522C" w:rsidRPr="0081522C" w:rsidRDefault="0081522C" w:rsidP="0081522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lang w:val="uk-UA"/>
        </w:rPr>
        <w:t xml:space="preserve">Група у </w:t>
      </w:r>
      <w:r w:rsidR="00865F82">
        <w:rPr>
          <w:rFonts w:ascii="Times New Roman" w:hAnsi="Times New Roman" w:cs="Times New Roman"/>
          <w:sz w:val="28"/>
          <w:szCs w:val="28"/>
          <w:lang w:val="pl-PL"/>
        </w:rPr>
        <w:t>V</w:t>
      </w:r>
      <w:proofErr w:type="spellStart"/>
      <w:r w:rsidRPr="0081522C">
        <w:rPr>
          <w:rFonts w:ascii="Times New Roman" w:hAnsi="Times New Roman" w:cs="Times New Roman"/>
          <w:sz w:val="28"/>
          <w:szCs w:val="28"/>
          <w:lang w:val="uk-UA"/>
        </w:rPr>
        <w:t>iber</w:t>
      </w:r>
      <w:proofErr w:type="spellEnd"/>
      <w:r w:rsidRPr="00815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07A9" w:rsidRPr="00B92BE4" w:rsidRDefault="0081522C" w:rsidP="0081522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Пропозиція:</w:t>
      </w:r>
      <w:r w:rsidR="007607A9"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сторінку у </w:t>
      </w:r>
      <w:proofErr w:type="spellStart"/>
      <w:r w:rsidR="007607A9" w:rsidRPr="00B92BE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7607A9" w:rsidRPr="00B92BE4" w:rsidRDefault="007607A9" w:rsidP="00B92B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2C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 створити</w:t>
      </w:r>
    </w:p>
    <w:p w:rsidR="007607A9" w:rsidRPr="00B92BE4" w:rsidRDefault="007607A9" w:rsidP="00B92B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8A" w:rsidRDefault="0054068A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BE4">
        <w:rPr>
          <w:rFonts w:ascii="Times New Roman" w:hAnsi="Times New Roman" w:cs="Times New Roman"/>
          <w:sz w:val="28"/>
          <w:szCs w:val="28"/>
          <w:lang w:val="uk-UA"/>
        </w:rPr>
        <w:t xml:space="preserve">Молитва на закінчення  </w:t>
      </w:r>
    </w:p>
    <w:p w:rsidR="00884697" w:rsidRDefault="00884697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97" w:rsidRDefault="00884697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97" w:rsidRDefault="00884697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697" w:rsidRDefault="00884697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 Олена Пономаренко</w:t>
      </w:r>
      <w:bookmarkStart w:id="0" w:name="_GoBack"/>
      <w:bookmarkEnd w:id="0"/>
    </w:p>
    <w:p w:rsidR="00556958" w:rsidRDefault="00556958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Default="00556958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Default="00556958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Default="00556958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Default="00556958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Default="00556958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BD" w:rsidRDefault="00CF3ABD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BD" w:rsidRDefault="00CF3ABD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BD" w:rsidRDefault="00CF3ABD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BD" w:rsidRDefault="00CF3ABD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BD" w:rsidRDefault="00CF3ABD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BD" w:rsidRDefault="00CF3ABD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BD" w:rsidRDefault="00CF3ABD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ABD" w:rsidRDefault="00CF3ABD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Default="00556958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Default="00556958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556958" w:rsidRDefault="00556958" w:rsidP="00B92B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6958">
        <w:rPr>
          <w:rFonts w:ascii="Times New Roman" w:hAnsi="Times New Roman" w:cs="Times New Roman"/>
          <w:sz w:val="26"/>
          <w:szCs w:val="26"/>
          <w:lang w:val="uk-UA"/>
        </w:rPr>
        <w:t xml:space="preserve">ЗВІТ З ДІЯЛЬНОСТІ КОМІСІЇ У СПРАВАХ ДУШПАСТИРСТВА МОЛОДІ РКЦ В УКРАЇНІ ЗА 2018р.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Стратегічний напрямок діяльності „</w:t>
      </w:r>
      <w:proofErr w:type="spellStart"/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Душпастирство</w:t>
      </w:r>
      <w:proofErr w:type="spellEnd"/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покликань”.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бази даних місць, які ми рекомендуємо для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бази даних осіб, відповідальних за покликання в орденах та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Збір статистичних даних щодо кількість покликань з України у 2018 р.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Стратегічний напрямок діяльності „ Інтеграція середовищ та осіб, що займаються </w:t>
      </w:r>
      <w:proofErr w:type="spellStart"/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душпастирством</w:t>
      </w:r>
      <w:proofErr w:type="spellEnd"/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молоді”.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8-10 червня – I Форум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Душпастирів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Молоді РКЦ та УГКЦ (близько 100 учасників).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7 грудня – зустріч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душпастирів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з учасниками Синоду (Архієпископом Мечиславом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Мокшицьким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і архієпископом Святославом, близько 70 учасників).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Систематична розсилка електронною поштою.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d)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FB – збільшення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підписників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від 150 до 530.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e)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профілю комісії в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Тwitter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f)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12 програм на Радіо Марія.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Стратегічний напрямок діяльності „Тренінги для </w:t>
      </w:r>
      <w:proofErr w:type="spellStart"/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душпастирів</w:t>
      </w:r>
      <w:proofErr w:type="spellEnd"/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молоді”.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Призначено відповідальну особу (o. Юстин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Копитко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OFM).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Розроблено концепцію тренінгів.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Вибрано місце (Ворзель).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d)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Розпочато рекламну кампанію.</w:t>
      </w:r>
    </w:p>
    <w:p w:rsidR="00556958" w:rsidRPr="00556958" w:rsidRDefault="00556958" w:rsidP="0055695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Стратегічний напрямок діяльності „ Збір та аналіз інформації на тему того, що діється в </w:t>
      </w:r>
      <w:proofErr w:type="spellStart"/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душпастирстві</w:t>
      </w:r>
      <w:proofErr w:type="spellEnd"/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 в Україні.”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бази даних : 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душпастирі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покликань;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молодіжні рухи та організації;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чоловічі та жіночі згромадження;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християнські організації, які шукають волонтерів.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               b) Доповнення та оновлення існуючих баз даних.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c) Надсилання листів єпископам з проханням про співпрацю в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душпастирстві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молоді.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>Стратегічний напрямок діяльності „Організаційний розвиток Комісії”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Проведення двох зустрічей Комісії.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lastRenderedPageBreak/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Кадрові зміни в секретаріаті комісії (залишили секретаріат 2 особи, прийшли 4 особи)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Визначення осіб, відповідальних за сектори: „Події”, „Тренінги для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душпастирів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молоді”.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556958">
        <w:rPr>
          <w:rFonts w:ascii="Times New Roman" w:hAnsi="Times New Roman" w:cs="Times New Roman"/>
          <w:b/>
          <w:sz w:val="28"/>
          <w:szCs w:val="28"/>
          <w:lang w:val="uk-UA"/>
        </w:rPr>
        <w:tab/>
        <w:t>Інша діяльність:</w:t>
      </w:r>
    </w:p>
    <w:p w:rsidR="006970BA" w:rsidRPr="00556958" w:rsidRDefault="006970BA" w:rsidP="00556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958" w:rsidRPr="006970BA" w:rsidRDefault="00556958" w:rsidP="00556958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A.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>Охорона неповнолітніх: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Запрошення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о.Адама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Жак SJ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КЄУ РКЦ та УГКЦ (листопад 2018 р.).</w:t>
      </w:r>
    </w:p>
    <w:p w:rsid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Організація тренінгу на тему: „Профілактика та терапія сексуального насильства над неповнолітніми” (Київ, 17-19.XII). У ньому брали участь 15 осіб з католицької церкви. </w:t>
      </w:r>
    </w:p>
    <w:p w:rsidR="006970BA" w:rsidRPr="00556958" w:rsidRDefault="006970BA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Pr="006970BA" w:rsidRDefault="00556958" w:rsidP="00556958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B.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Анімація римо-католицьких закладів освіти: 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зустрічі для керівників дитячих садків та шкіл римо-католицької Церкви в Україні. Участь приймали 25 осіб. (Ворзель, жовтень 2018 р.)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Підписка журналу „Дон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Боско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” для близько 30 дитячих садків.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6958" w:rsidRPr="006970BA" w:rsidRDefault="00556958" w:rsidP="00556958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C.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Приготування до ВДМ Панама 2019.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Визначення відповідальної особи;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Інформаційна кампанія.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58" w:rsidRPr="006970BA" w:rsidRDefault="00556958" w:rsidP="00556958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D.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Проведення II Тижня Виховання 8-10 червня. </w:t>
      </w:r>
    </w:p>
    <w:p w:rsidR="00556958" w:rsidRPr="006970BA" w:rsidRDefault="00556958" w:rsidP="00556958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6958" w:rsidRPr="006970BA" w:rsidRDefault="00556958" w:rsidP="00556958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>E.</w:t>
      </w:r>
      <w:r w:rsidRPr="006970B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Репрезентативна функція: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Ватикан „Зустріч перед Синодальною молоддю” - Анна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Додар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(березень, 2018).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Громадська Рада Релігійних Організацій при Міністерстві Освіти -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о.Вальдемар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Павелець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Міністерство Молоді та Спорту (1 організаційна зустріч та молитовний сніданок) – Анна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Швецова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Зустріч асоціації батьків-християн „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Алатея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” - Наталія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Нагилевська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Науковий симпозіум на тему виховання (Кам'янець-Подільський) - Олена Пономаренко.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- Конференція Єпископату України РКЦ – з темою змін в системі освіти. 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- Комісія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родин при КЄУ (вересень, Хмельницький).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Симпозіум з доповіддю „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Душпастирство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вчителів” (Городок, X.2018р.).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- Конференція ECNAIS (весна, Київ).</w:t>
      </w:r>
    </w:p>
    <w:p w:rsidR="00556958" w:rsidRPr="00556958" w:rsidRDefault="00556958" w:rsidP="006970B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56958" w:rsidRPr="006970BA" w:rsidRDefault="00556958" w:rsidP="00556958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Невирішені стратегічні завдання:  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a)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 створено ресурсу в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соц.мережах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 xml:space="preserve"> „Друзі молоді”. Перш за все з технічних причин, що пов’язані із налаштуваннями сторінки Комісії у FB.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b)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Досі не вдалося приєднати інші організації до приготування Тижня Виховання.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c)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Нестача стабільного фінансування від Комісії Єпископату України. </w:t>
      </w:r>
    </w:p>
    <w:p w:rsidR="00556958" w:rsidRPr="00556958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t>d)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>Вакансії в секторах „Покликання” і „Католицька освіта”.</w:t>
      </w:r>
    </w:p>
    <w:p w:rsidR="00556958" w:rsidRPr="00B92BE4" w:rsidRDefault="00556958" w:rsidP="0055695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6958">
        <w:rPr>
          <w:rFonts w:ascii="Times New Roman" w:hAnsi="Times New Roman" w:cs="Times New Roman"/>
          <w:sz w:val="28"/>
          <w:szCs w:val="28"/>
          <w:lang w:val="uk-UA"/>
        </w:rPr>
        <w:lastRenderedPageBreak/>
        <w:t>e)</w:t>
      </w:r>
      <w:r w:rsidRPr="005569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Мало молоді, як представників </w:t>
      </w:r>
      <w:proofErr w:type="spellStart"/>
      <w:r w:rsidRPr="00556958">
        <w:rPr>
          <w:rFonts w:ascii="Times New Roman" w:hAnsi="Times New Roman" w:cs="Times New Roman"/>
          <w:sz w:val="28"/>
          <w:szCs w:val="28"/>
          <w:lang w:val="uk-UA"/>
        </w:rPr>
        <w:t>дієцезій</w:t>
      </w:r>
      <w:proofErr w:type="spellEnd"/>
      <w:r w:rsidRPr="00556958">
        <w:rPr>
          <w:rFonts w:ascii="Times New Roman" w:hAnsi="Times New Roman" w:cs="Times New Roman"/>
          <w:sz w:val="28"/>
          <w:szCs w:val="28"/>
          <w:lang w:val="uk-UA"/>
        </w:rPr>
        <w:t>, брали участь у зустрічах Комісії.</w:t>
      </w:r>
    </w:p>
    <w:p w:rsidR="009119F1" w:rsidRPr="00B92BE4" w:rsidRDefault="009119F1" w:rsidP="00B92BE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E54" w:rsidRPr="00B92BE4" w:rsidRDefault="00AB2E54" w:rsidP="00B92BE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КОМІСІЯ У СПРАВАХ ДУШПАСТИРСТВА МОЛОДІ В УКРАЇНІ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ПРИ КОНФЕРЕНЦІЇ РИМО - КАТОЛИЦЬКИХ  ЄПИСКОПІВ УКРАЇНИ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ФІНАНСОВИЙ ЗВІТ ЗА 2018 РІК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>ЗАЛИШОК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>: (станом на 1 січня 2018 р.) -  85 575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Грант на I Форумі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Молоді (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Kirche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nod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/ Церква потребує) – 217.000 грн. 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B.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ab/>
        <w:t>Грант від КДМА на навчання для захисту неповнолітніх – 19 100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ab/>
        <w:t>Плата від учасників зустрічей –19 600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Гонорар (конференція в Городку) – 2000 грн. 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E.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ab/>
        <w:t>Пожертви :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Єпископ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Антал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Майнек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– інтенції під час Служби Божої.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Єпископ Ян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Собіло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- організація комісії у Запоріжжі.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п. Василь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Хупка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хостинг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о.Адам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Жак та тренери - віддали свої винагороди.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Разом : 345 275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>ВИТРАТИ: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Адміністративні витрати: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- Заробітна плата (секретаріат) – 38 700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- Представницькі витрати – 10 165 (плата за участь).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- Автомобіль (зміна палива та масла) – 6890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- Зустріч Комісії (2 рази) – 5867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- Реклама – 2850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- Засоби мобільного зв'язку – 321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- Інше – 8900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Разом :  73093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>Заходи: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- I Форум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Душпастирства</w:t>
      </w:r>
      <w:proofErr w:type="spellEnd"/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Молоді – 217 000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>-  Зустріч представників католицьких дитячих садків та шкіл – 16 900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-  Тренінг на тему захисту неповнолітніх – 11.250 грн.   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>Разом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: 245 150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>: 318 243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ЗАЛИШОК</w:t>
      </w: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 (станом на 01.01.2019 р.) – 27 032 грн.</w:t>
      </w:r>
    </w:p>
    <w:p w:rsidR="006970BA" w:rsidRP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024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0BA">
        <w:rPr>
          <w:rFonts w:ascii="Times New Roman" w:hAnsi="Times New Roman" w:cs="Times New Roman"/>
          <w:sz w:val="28"/>
          <w:szCs w:val="28"/>
          <w:lang w:val="uk-UA"/>
        </w:rPr>
        <w:t xml:space="preserve">о. Михаїл </w:t>
      </w:r>
      <w:proofErr w:type="spellStart"/>
      <w:r w:rsidRPr="006970BA">
        <w:rPr>
          <w:rFonts w:ascii="Times New Roman" w:hAnsi="Times New Roman" w:cs="Times New Roman"/>
          <w:sz w:val="28"/>
          <w:szCs w:val="28"/>
          <w:lang w:val="uk-UA"/>
        </w:rPr>
        <w:t>Воцаль</w:t>
      </w:r>
      <w:proofErr w:type="spellEnd"/>
    </w:p>
    <w:p w:rsidR="00F85EE0" w:rsidRDefault="00F85EE0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EE0" w:rsidRDefault="00F85EE0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F85EE0" w:rsidRDefault="00F85EE0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EE0" w:rsidRPr="00F85EE0" w:rsidRDefault="00F85EE0" w:rsidP="00F85EE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85EE0">
        <w:rPr>
          <w:rFonts w:ascii="Times New Roman" w:hAnsi="Times New Roman" w:cs="Times New Roman"/>
          <w:b/>
          <w:sz w:val="28"/>
          <w:szCs w:val="28"/>
          <w:lang w:val="uk-UA"/>
        </w:rPr>
        <w:t>ЗАХОДИ ОРГАНІЗОВАНІ КОМІСІЄЮ:</w:t>
      </w:r>
    </w:p>
    <w:p w:rsidR="00F85EE0" w:rsidRPr="00F85EE0" w:rsidRDefault="00F85EE0" w:rsidP="00F85EE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tbl>
      <w:tblPr>
        <w:tblStyle w:val="a5"/>
        <w:tblW w:w="0" w:type="auto"/>
        <w:tblInd w:w="569" w:type="dxa"/>
        <w:tblLook w:val="04A0" w:firstRow="1" w:lastRow="0" w:firstColumn="1" w:lastColumn="0" w:noHBand="0" w:noVBand="1"/>
      </w:tblPr>
      <w:tblGrid>
        <w:gridCol w:w="3173"/>
        <w:gridCol w:w="3299"/>
        <w:gridCol w:w="3381"/>
      </w:tblGrid>
      <w:tr w:rsidR="00F85EE0" w:rsidRPr="00F85EE0" w:rsidTr="00F85EE0">
        <w:trPr>
          <w:trHeight w:val="47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85EE0" w:rsidRPr="00F85EE0" w:rsidTr="00F85EE0">
        <w:trPr>
          <w:trHeight w:val="4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12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13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Одеса</w:t>
            </w:r>
          </w:p>
        </w:tc>
      </w:tr>
      <w:tr w:rsidR="00F85EE0" w:rsidRPr="00F85EE0" w:rsidTr="00F85EE0">
        <w:trPr>
          <w:trHeight w:val="47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душпастирства</w:t>
            </w:r>
            <w:proofErr w:type="spellEnd"/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(I)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14-16.III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Ворзель</w:t>
            </w:r>
          </w:p>
        </w:tc>
      </w:tr>
      <w:tr w:rsidR="00F85EE0" w:rsidRPr="00F85EE0" w:rsidTr="00F85EE0">
        <w:trPr>
          <w:trHeight w:val="47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  <w:r w:rsidRPr="00F8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8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відповідальних за покликання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26-27. III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Ворзель</w:t>
            </w:r>
          </w:p>
        </w:tc>
      </w:tr>
      <w:tr w:rsidR="00F85EE0" w:rsidRPr="00F85EE0" w:rsidTr="00F85EE0">
        <w:trPr>
          <w:trHeight w:val="47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виховання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02-08. 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VI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</w:tr>
      <w:tr w:rsidR="00F85EE0" w:rsidRPr="00F85EE0" w:rsidTr="00F85EE0">
        <w:trPr>
          <w:trHeight w:val="4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душпастирства</w:t>
            </w:r>
            <w:proofErr w:type="spellEnd"/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II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26-28.ІХ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Ворзель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(?)</w:t>
            </w:r>
          </w:p>
        </w:tc>
      </w:tr>
      <w:tr w:rsidR="00F85EE0" w:rsidRPr="00F85EE0" w:rsidTr="00F85EE0">
        <w:trPr>
          <w:trHeight w:val="469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II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Форум молодіжного</w:t>
            </w:r>
          </w:p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душпастирства</w:t>
            </w:r>
            <w:proofErr w:type="spellEnd"/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РКЦ-УГКЦ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X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Ворзель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(?)</w:t>
            </w:r>
          </w:p>
        </w:tc>
      </w:tr>
      <w:tr w:rsidR="00F85EE0" w:rsidRPr="00F85EE0" w:rsidTr="00F85EE0">
        <w:trPr>
          <w:trHeight w:val="47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1-2. 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X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0" w:rsidRPr="00F85EE0" w:rsidRDefault="00F85EE0" w:rsidP="00F85EE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?</w:t>
            </w:r>
          </w:p>
        </w:tc>
      </w:tr>
      <w:tr w:rsidR="00F85EE0" w:rsidRPr="00F85EE0" w:rsidTr="00F85EE0">
        <w:trPr>
          <w:trHeight w:val="4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0" w:rsidRPr="00F85EE0" w:rsidRDefault="00F85EE0" w:rsidP="001B0A19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З’їзд керівників римо-католицьких закладів освіти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0" w:rsidRPr="00F85EE0" w:rsidRDefault="00F85EE0" w:rsidP="001B0A19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0" w:rsidRPr="00F85EE0" w:rsidRDefault="00F85EE0" w:rsidP="001B0A19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Ворзель  (?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)</w:t>
            </w:r>
          </w:p>
        </w:tc>
      </w:tr>
      <w:tr w:rsidR="00F85EE0" w:rsidRPr="00F85EE0" w:rsidTr="00F85EE0">
        <w:trPr>
          <w:trHeight w:val="49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0" w:rsidRPr="00F85EE0" w:rsidRDefault="00F85EE0" w:rsidP="00DC79B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</w:t>
            </w:r>
            <w:proofErr w:type="spellStart"/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душпастирства</w:t>
            </w:r>
            <w:proofErr w:type="spellEnd"/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III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0" w:rsidRPr="00F85EE0" w:rsidRDefault="00F85EE0" w:rsidP="00DC79B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</w:t>
            </w:r>
            <w:r w:rsidRPr="00F85EE0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E0" w:rsidRPr="00F85EE0" w:rsidRDefault="00F85EE0" w:rsidP="00DC79B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E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Ворзель (?)</w:t>
            </w:r>
          </w:p>
        </w:tc>
      </w:tr>
    </w:tbl>
    <w:p w:rsidR="00F85EE0" w:rsidRPr="00F85EE0" w:rsidRDefault="00F85EE0" w:rsidP="00F85EE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EE0" w:rsidRDefault="00F85EE0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0BA" w:rsidRPr="00B92BE4" w:rsidRDefault="006970BA" w:rsidP="006970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75A" w:rsidRPr="00B92BE4" w:rsidRDefault="005C475A" w:rsidP="00B92B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475A" w:rsidRPr="00B92BE4" w:rsidSect="00130BC3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DC"/>
    <w:multiLevelType w:val="hybridMultilevel"/>
    <w:tmpl w:val="4E6A9F9C"/>
    <w:lvl w:ilvl="0" w:tplc="0D747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69"/>
    <w:multiLevelType w:val="hybridMultilevel"/>
    <w:tmpl w:val="E92A912A"/>
    <w:lvl w:ilvl="0" w:tplc="F42E4A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C5A36"/>
    <w:multiLevelType w:val="hybridMultilevel"/>
    <w:tmpl w:val="0F78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4789"/>
    <w:multiLevelType w:val="hybridMultilevel"/>
    <w:tmpl w:val="53AEA3E4"/>
    <w:lvl w:ilvl="0" w:tplc="1158B20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028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C10680A"/>
    <w:multiLevelType w:val="hybridMultilevel"/>
    <w:tmpl w:val="37AC11F8"/>
    <w:lvl w:ilvl="0" w:tplc="0D747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D74723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no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7EB6"/>
    <w:multiLevelType w:val="hybridMultilevel"/>
    <w:tmpl w:val="D00C1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14B6C"/>
    <w:multiLevelType w:val="hybridMultilevel"/>
    <w:tmpl w:val="5668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5543"/>
    <w:multiLevelType w:val="hybridMultilevel"/>
    <w:tmpl w:val="85B6FE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4540B"/>
    <w:multiLevelType w:val="hybridMultilevel"/>
    <w:tmpl w:val="EA242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87C56"/>
    <w:multiLevelType w:val="hybridMultilevel"/>
    <w:tmpl w:val="D03C1EAE"/>
    <w:lvl w:ilvl="0" w:tplc="088EA10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257937"/>
    <w:multiLevelType w:val="hybridMultilevel"/>
    <w:tmpl w:val="DB5C126C"/>
    <w:lvl w:ilvl="0" w:tplc="185034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02F7"/>
    <w:multiLevelType w:val="hybridMultilevel"/>
    <w:tmpl w:val="BA3074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3A0081"/>
    <w:multiLevelType w:val="hybridMultilevel"/>
    <w:tmpl w:val="B32ADB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ED1629"/>
    <w:multiLevelType w:val="hybridMultilevel"/>
    <w:tmpl w:val="9E5246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A278AB"/>
    <w:multiLevelType w:val="hybridMultilevel"/>
    <w:tmpl w:val="31C602F4"/>
    <w:lvl w:ilvl="0" w:tplc="0D747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20D9B"/>
    <w:multiLevelType w:val="hybridMultilevel"/>
    <w:tmpl w:val="6816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B5EFF"/>
    <w:multiLevelType w:val="hybridMultilevel"/>
    <w:tmpl w:val="6136F4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4E6530"/>
    <w:multiLevelType w:val="hybridMultilevel"/>
    <w:tmpl w:val="4B66F31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60042C8"/>
    <w:multiLevelType w:val="hybridMultilevel"/>
    <w:tmpl w:val="5E72AA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29697B"/>
    <w:multiLevelType w:val="hybridMultilevel"/>
    <w:tmpl w:val="9DB6F5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B7648E"/>
    <w:multiLevelType w:val="hybridMultilevel"/>
    <w:tmpl w:val="EED4CE04"/>
    <w:lvl w:ilvl="0" w:tplc="0D74723E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2DB48DD"/>
    <w:multiLevelType w:val="hybridMultilevel"/>
    <w:tmpl w:val="4BC407D6"/>
    <w:lvl w:ilvl="0" w:tplc="FA60EA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4F0DE3"/>
    <w:multiLevelType w:val="hybridMultilevel"/>
    <w:tmpl w:val="AC1415C2"/>
    <w:lvl w:ilvl="0" w:tplc="6324B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924E0F"/>
    <w:multiLevelType w:val="hybridMultilevel"/>
    <w:tmpl w:val="971EC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00C75"/>
    <w:multiLevelType w:val="hybridMultilevel"/>
    <w:tmpl w:val="25C0AB2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2950DCA"/>
    <w:multiLevelType w:val="hybridMultilevel"/>
    <w:tmpl w:val="B99C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E3BEC"/>
    <w:multiLevelType w:val="hybridMultilevel"/>
    <w:tmpl w:val="F9D87DC2"/>
    <w:lvl w:ilvl="0" w:tplc="0D74723E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704164D"/>
    <w:multiLevelType w:val="hybridMultilevel"/>
    <w:tmpl w:val="7C903A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B87C51"/>
    <w:multiLevelType w:val="hybridMultilevel"/>
    <w:tmpl w:val="205A8F08"/>
    <w:lvl w:ilvl="0" w:tplc="0D74723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4378E9"/>
    <w:multiLevelType w:val="hybridMultilevel"/>
    <w:tmpl w:val="B9E06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9"/>
  </w:num>
  <w:num w:numId="5">
    <w:abstractNumId w:val="6"/>
  </w:num>
  <w:num w:numId="6">
    <w:abstractNumId w:val="4"/>
  </w:num>
  <w:num w:numId="7">
    <w:abstractNumId w:val="14"/>
  </w:num>
  <w:num w:numId="8">
    <w:abstractNumId w:val="18"/>
  </w:num>
  <w:num w:numId="9">
    <w:abstractNumId w:val="28"/>
  </w:num>
  <w:num w:numId="10">
    <w:abstractNumId w:val="20"/>
  </w:num>
  <w:num w:numId="11">
    <w:abstractNumId w:val="10"/>
  </w:num>
  <w:num w:numId="12">
    <w:abstractNumId w:val="1"/>
  </w:num>
  <w:num w:numId="13">
    <w:abstractNumId w:val="23"/>
  </w:num>
  <w:num w:numId="14">
    <w:abstractNumId w:val="22"/>
  </w:num>
  <w:num w:numId="15">
    <w:abstractNumId w:val="16"/>
  </w:num>
  <w:num w:numId="16">
    <w:abstractNumId w:val="24"/>
  </w:num>
  <w:num w:numId="17">
    <w:abstractNumId w:val="25"/>
  </w:num>
  <w:num w:numId="18">
    <w:abstractNumId w:val="30"/>
  </w:num>
  <w:num w:numId="19">
    <w:abstractNumId w:val="26"/>
  </w:num>
  <w:num w:numId="20">
    <w:abstractNumId w:val="0"/>
  </w:num>
  <w:num w:numId="21">
    <w:abstractNumId w:val="3"/>
  </w:num>
  <w:num w:numId="22">
    <w:abstractNumId w:val="29"/>
  </w:num>
  <w:num w:numId="23">
    <w:abstractNumId w:val="13"/>
  </w:num>
  <w:num w:numId="24">
    <w:abstractNumId w:val="21"/>
  </w:num>
  <w:num w:numId="25">
    <w:abstractNumId w:val="15"/>
  </w:num>
  <w:num w:numId="26">
    <w:abstractNumId w:val="5"/>
  </w:num>
  <w:num w:numId="27">
    <w:abstractNumId w:val="27"/>
  </w:num>
  <w:num w:numId="28">
    <w:abstractNumId w:val="2"/>
  </w:num>
  <w:num w:numId="29">
    <w:abstractNumId w:val="19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97"/>
    <w:rsid w:val="00026399"/>
    <w:rsid w:val="00130BC3"/>
    <w:rsid w:val="001C08F1"/>
    <w:rsid w:val="001E1BF9"/>
    <w:rsid w:val="00271B58"/>
    <w:rsid w:val="002A345D"/>
    <w:rsid w:val="002D666F"/>
    <w:rsid w:val="00313CF0"/>
    <w:rsid w:val="00362D71"/>
    <w:rsid w:val="003918A2"/>
    <w:rsid w:val="003A7509"/>
    <w:rsid w:val="00412320"/>
    <w:rsid w:val="00470132"/>
    <w:rsid w:val="004813B9"/>
    <w:rsid w:val="004C641C"/>
    <w:rsid w:val="00524666"/>
    <w:rsid w:val="0054068A"/>
    <w:rsid w:val="00556958"/>
    <w:rsid w:val="005C475A"/>
    <w:rsid w:val="005D46E3"/>
    <w:rsid w:val="005E3FB9"/>
    <w:rsid w:val="005F7DBE"/>
    <w:rsid w:val="006970BA"/>
    <w:rsid w:val="00713E0A"/>
    <w:rsid w:val="007607A9"/>
    <w:rsid w:val="00765A31"/>
    <w:rsid w:val="00780AA5"/>
    <w:rsid w:val="007C5079"/>
    <w:rsid w:val="0081522C"/>
    <w:rsid w:val="00865F82"/>
    <w:rsid w:val="00884697"/>
    <w:rsid w:val="0089309B"/>
    <w:rsid w:val="008944F2"/>
    <w:rsid w:val="008B06E9"/>
    <w:rsid w:val="008B4790"/>
    <w:rsid w:val="008C620C"/>
    <w:rsid w:val="009119F1"/>
    <w:rsid w:val="0099529E"/>
    <w:rsid w:val="009A0232"/>
    <w:rsid w:val="009B2FC4"/>
    <w:rsid w:val="009C18F0"/>
    <w:rsid w:val="00A20024"/>
    <w:rsid w:val="00A35B43"/>
    <w:rsid w:val="00A723DB"/>
    <w:rsid w:val="00A73992"/>
    <w:rsid w:val="00AA3C86"/>
    <w:rsid w:val="00AA69B7"/>
    <w:rsid w:val="00AB2E54"/>
    <w:rsid w:val="00AE0D31"/>
    <w:rsid w:val="00AF5002"/>
    <w:rsid w:val="00B139C4"/>
    <w:rsid w:val="00B14024"/>
    <w:rsid w:val="00B428FF"/>
    <w:rsid w:val="00B70A0F"/>
    <w:rsid w:val="00B92BE4"/>
    <w:rsid w:val="00BD7D25"/>
    <w:rsid w:val="00C12F69"/>
    <w:rsid w:val="00C3296C"/>
    <w:rsid w:val="00C41F40"/>
    <w:rsid w:val="00C6672E"/>
    <w:rsid w:val="00CF3ABD"/>
    <w:rsid w:val="00E01567"/>
    <w:rsid w:val="00EB7B71"/>
    <w:rsid w:val="00F05907"/>
    <w:rsid w:val="00F41343"/>
    <w:rsid w:val="00F56B7F"/>
    <w:rsid w:val="00F80624"/>
    <w:rsid w:val="00F85EE0"/>
    <w:rsid w:val="00FA4780"/>
    <w:rsid w:val="00FB30D2"/>
    <w:rsid w:val="00FB40A7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5A"/>
    <w:pPr>
      <w:ind w:left="720"/>
      <w:contextualSpacing/>
    </w:pPr>
  </w:style>
  <w:style w:type="paragraph" w:styleId="a4">
    <w:name w:val="No Spacing"/>
    <w:uiPriority w:val="1"/>
    <w:qFormat/>
    <w:rsid w:val="00C12F69"/>
    <w:pPr>
      <w:spacing w:after="0" w:line="240" w:lineRule="auto"/>
    </w:pPr>
  </w:style>
  <w:style w:type="paragraph" w:customStyle="1" w:styleId="xfmc1">
    <w:name w:val="xfmc1"/>
    <w:basedOn w:val="a"/>
    <w:rsid w:val="009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fmc2">
    <w:name w:val="xfmc2"/>
    <w:basedOn w:val="a"/>
    <w:rsid w:val="009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fmc3">
    <w:name w:val="xfmc3"/>
    <w:basedOn w:val="a"/>
    <w:rsid w:val="009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fmc4">
    <w:name w:val="xfmc4"/>
    <w:basedOn w:val="a"/>
    <w:rsid w:val="009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5">
    <w:name w:val="Table Grid"/>
    <w:basedOn w:val="a1"/>
    <w:uiPriority w:val="59"/>
    <w:rsid w:val="00F8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5A"/>
    <w:pPr>
      <w:ind w:left="720"/>
      <w:contextualSpacing/>
    </w:pPr>
  </w:style>
  <w:style w:type="paragraph" w:styleId="a4">
    <w:name w:val="No Spacing"/>
    <w:uiPriority w:val="1"/>
    <w:qFormat/>
    <w:rsid w:val="00C12F69"/>
    <w:pPr>
      <w:spacing w:after="0" w:line="240" w:lineRule="auto"/>
    </w:pPr>
  </w:style>
  <w:style w:type="paragraph" w:customStyle="1" w:styleId="xfmc1">
    <w:name w:val="xfmc1"/>
    <w:basedOn w:val="a"/>
    <w:rsid w:val="009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fmc2">
    <w:name w:val="xfmc2"/>
    <w:basedOn w:val="a"/>
    <w:rsid w:val="009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fmc3">
    <w:name w:val="xfmc3"/>
    <w:basedOn w:val="a"/>
    <w:rsid w:val="009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fmc4">
    <w:name w:val="xfmc4"/>
    <w:basedOn w:val="a"/>
    <w:rsid w:val="0091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5">
    <w:name w:val="Table Grid"/>
    <w:basedOn w:val="a1"/>
    <w:uiPriority w:val="59"/>
    <w:rsid w:val="00F8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3098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2019-02-28T16:09:00Z</dcterms:created>
  <dcterms:modified xsi:type="dcterms:W3CDTF">2019-02-28T16:21:00Z</dcterms:modified>
</cp:coreProperties>
</file>